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0605" w14:textId="77777777" w:rsidR="009910C5" w:rsidRDefault="009910C5"/>
    <w:p w14:paraId="375D0817" w14:textId="77777777" w:rsidR="00F21F10" w:rsidRDefault="00F21F10" w:rsidP="00F21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Laney College</w:t>
      </w:r>
    </w:p>
    <w:p w14:paraId="275B674D" w14:textId="14947F26" w:rsidR="00AB2CBE" w:rsidRDefault="00AB2CBE" w:rsidP="00991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Part-Time and Ten</w:t>
      </w:r>
      <w:r w:rsidR="006E0A79">
        <w:rPr>
          <w:b/>
          <w:sz w:val="28"/>
          <w:szCs w:val="28"/>
        </w:rPr>
        <w:t>ured Faculty Evaluation Planning Worksheet</w:t>
      </w:r>
    </w:p>
    <w:p w14:paraId="2F3982D1" w14:textId="0376A279" w:rsidR="00AB02A2" w:rsidRPr="00AB02A2" w:rsidRDefault="00F21F10" w:rsidP="009910C5">
      <w:pPr>
        <w:jc w:val="center"/>
        <w:rPr>
          <w:i/>
          <w:sz w:val="22"/>
          <w:szCs w:val="22"/>
        </w:rPr>
      </w:pPr>
      <w:r w:rsidRPr="00AB02A2">
        <w:rPr>
          <w:i/>
          <w:sz w:val="22"/>
          <w:szCs w:val="22"/>
        </w:rPr>
        <w:t xml:space="preserve"> </w:t>
      </w:r>
      <w:r w:rsidR="00AB02A2" w:rsidRPr="00AB02A2">
        <w:rPr>
          <w:i/>
          <w:sz w:val="22"/>
          <w:szCs w:val="22"/>
        </w:rPr>
        <w:t>(</w:t>
      </w:r>
      <w:r w:rsidR="00AB02A2">
        <w:rPr>
          <w:i/>
          <w:sz w:val="22"/>
          <w:szCs w:val="22"/>
        </w:rPr>
        <w:t xml:space="preserve">Please </w:t>
      </w:r>
      <w:r w:rsidR="00AB02A2" w:rsidRPr="00AB02A2">
        <w:rPr>
          <w:i/>
          <w:sz w:val="22"/>
          <w:szCs w:val="22"/>
        </w:rPr>
        <w:t>fill out one</w:t>
      </w:r>
      <w:r w:rsidR="00AB02A2">
        <w:rPr>
          <w:i/>
          <w:sz w:val="22"/>
          <w:szCs w:val="22"/>
        </w:rPr>
        <w:t xml:space="preserve"> form</w:t>
      </w:r>
      <w:r w:rsidR="00AB02A2" w:rsidRPr="00AB02A2">
        <w:rPr>
          <w:i/>
          <w:sz w:val="22"/>
          <w:szCs w:val="22"/>
        </w:rPr>
        <w:t xml:space="preserve"> for each instructor due to be evaluated)</w:t>
      </w:r>
    </w:p>
    <w:p w14:paraId="0D2A032F" w14:textId="77777777" w:rsidR="001A2845" w:rsidRDefault="001A2845"/>
    <w:p w14:paraId="1FC8DB66" w14:textId="77777777" w:rsidR="001A2845" w:rsidRDefault="001A2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798"/>
      </w:tblGrid>
      <w:tr w:rsidR="001A2845" w14:paraId="165AE077" w14:textId="77777777" w:rsidTr="009910C5">
        <w:tc>
          <w:tcPr>
            <w:tcW w:w="5058" w:type="dxa"/>
          </w:tcPr>
          <w:p w14:paraId="779589CE" w14:textId="045B7D8A" w:rsidR="001A2845" w:rsidRDefault="00F21F10">
            <w:r>
              <w:t xml:space="preserve">Name of Faculty </w:t>
            </w:r>
            <w:proofErr w:type="spellStart"/>
            <w:r>
              <w:t>E</w:t>
            </w:r>
            <w:r w:rsidR="001A2845">
              <w:t>valuee</w:t>
            </w:r>
            <w:proofErr w:type="spellEnd"/>
            <w:r w:rsidR="001A2845">
              <w:t>:</w:t>
            </w:r>
          </w:p>
          <w:p w14:paraId="3ED4950E" w14:textId="77777777" w:rsidR="001A2845" w:rsidRDefault="001A2845"/>
        </w:tc>
        <w:tc>
          <w:tcPr>
            <w:tcW w:w="3798" w:type="dxa"/>
          </w:tcPr>
          <w:p w14:paraId="7C66FF3E" w14:textId="77777777" w:rsidR="001A2845" w:rsidRDefault="001A2845"/>
        </w:tc>
      </w:tr>
      <w:tr w:rsidR="001A2845" w14:paraId="6BD9F1A4" w14:textId="77777777" w:rsidTr="009910C5">
        <w:tc>
          <w:tcPr>
            <w:tcW w:w="5058" w:type="dxa"/>
          </w:tcPr>
          <w:p w14:paraId="37620149" w14:textId="77777777" w:rsidR="001A2845" w:rsidRDefault="001A2845">
            <w:r>
              <w:t>Department:</w:t>
            </w:r>
          </w:p>
          <w:p w14:paraId="45D80F02" w14:textId="77777777" w:rsidR="001A2845" w:rsidRDefault="001A2845"/>
        </w:tc>
        <w:tc>
          <w:tcPr>
            <w:tcW w:w="3798" w:type="dxa"/>
          </w:tcPr>
          <w:p w14:paraId="0CC49021" w14:textId="77777777" w:rsidR="001A2845" w:rsidRDefault="001A2845"/>
        </w:tc>
      </w:tr>
      <w:tr w:rsidR="001A2845" w14:paraId="0DA41813" w14:textId="77777777" w:rsidTr="009910C5">
        <w:tc>
          <w:tcPr>
            <w:tcW w:w="5058" w:type="dxa"/>
          </w:tcPr>
          <w:p w14:paraId="23180E80" w14:textId="77777777" w:rsidR="001A2845" w:rsidRDefault="001A2845" w:rsidP="001A2845">
            <w:r>
              <w:t>Evaluator:</w:t>
            </w:r>
          </w:p>
          <w:p w14:paraId="6CF109F5" w14:textId="77777777" w:rsidR="001A2845" w:rsidRDefault="001A2845"/>
        </w:tc>
        <w:tc>
          <w:tcPr>
            <w:tcW w:w="3798" w:type="dxa"/>
          </w:tcPr>
          <w:p w14:paraId="7617E473" w14:textId="77777777" w:rsidR="001A2845" w:rsidRDefault="001A2845"/>
        </w:tc>
      </w:tr>
      <w:tr w:rsidR="00417041" w14:paraId="3AD07E1E" w14:textId="77777777" w:rsidTr="009910C5">
        <w:tc>
          <w:tcPr>
            <w:tcW w:w="5058" w:type="dxa"/>
          </w:tcPr>
          <w:p w14:paraId="6B8313F2" w14:textId="1EA11CF5" w:rsidR="00417041" w:rsidRDefault="00417041" w:rsidP="001A2845">
            <w:r>
              <w:t>Administrator:</w:t>
            </w:r>
          </w:p>
          <w:p w14:paraId="3C0D4263" w14:textId="77777777" w:rsidR="00417041" w:rsidRDefault="00417041" w:rsidP="001A2845"/>
        </w:tc>
        <w:tc>
          <w:tcPr>
            <w:tcW w:w="3798" w:type="dxa"/>
          </w:tcPr>
          <w:p w14:paraId="63B89246" w14:textId="77777777" w:rsidR="00417041" w:rsidRDefault="00417041"/>
        </w:tc>
      </w:tr>
      <w:tr w:rsidR="001A2845" w14:paraId="19C0436A" w14:textId="77777777" w:rsidTr="009910C5">
        <w:tc>
          <w:tcPr>
            <w:tcW w:w="5058" w:type="dxa"/>
          </w:tcPr>
          <w:p w14:paraId="6B3C53F6" w14:textId="34E9FCAE" w:rsidR="001A2845" w:rsidRDefault="001A2845" w:rsidP="001A2845">
            <w:r>
              <w:t xml:space="preserve">Date of </w:t>
            </w:r>
            <w:r w:rsidR="0051713B">
              <w:rPr>
                <w:b/>
              </w:rPr>
              <w:t>Classroom O</w:t>
            </w:r>
            <w:r w:rsidRPr="0051713B">
              <w:rPr>
                <w:b/>
              </w:rPr>
              <w:t>bservation</w:t>
            </w:r>
            <w:r>
              <w:t>:</w:t>
            </w:r>
          </w:p>
          <w:p w14:paraId="046DF404" w14:textId="5282DF1E" w:rsidR="001A2845" w:rsidRPr="00CC6690" w:rsidRDefault="00F953E0" w:rsidP="00F21F10">
            <w:r>
              <w:t>(Please schedule all observations</w:t>
            </w:r>
            <w:r w:rsidR="00CC6690" w:rsidRPr="00CC6690">
              <w:t xml:space="preserve"> </w:t>
            </w:r>
            <w:r w:rsidR="00F21F10">
              <w:t>prior</w:t>
            </w:r>
            <w:r w:rsidR="00F21F10" w:rsidRPr="00F21F10">
              <w:t xml:space="preserve"> to</w:t>
            </w:r>
            <w:r w:rsidR="00A00BAB">
              <w:t xml:space="preserve"> April 7, 2017</w:t>
            </w:r>
            <w:r w:rsidR="00CC6690" w:rsidRPr="00CC6690">
              <w:t>.)</w:t>
            </w:r>
          </w:p>
        </w:tc>
        <w:tc>
          <w:tcPr>
            <w:tcW w:w="3798" w:type="dxa"/>
          </w:tcPr>
          <w:p w14:paraId="0936E372" w14:textId="77777777" w:rsidR="001A2845" w:rsidRDefault="001A2845"/>
        </w:tc>
      </w:tr>
      <w:tr w:rsidR="001A2845" w14:paraId="0604BE2F" w14:textId="77777777" w:rsidTr="009910C5">
        <w:tc>
          <w:tcPr>
            <w:tcW w:w="5058" w:type="dxa"/>
          </w:tcPr>
          <w:p w14:paraId="7FE6F96B" w14:textId="4E12E539" w:rsidR="001A2845" w:rsidRDefault="001A2845" w:rsidP="001A2845">
            <w:r>
              <w:t xml:space="preserve">Date </w:t>
            </w:r>
            <w:r w:rsidR="0051713B">
              <w:rPr>
                <w:b/>
              </w:rPr>
              <w:t>Student E</w:t>
            </w:r>
            <w:r w:rsidRPr="0051713B">
              <w:rPr>
                <w:b/>
              </w:rPr>
              <w:t>valuations</w:t>
            </w:r>
            <w:r>
              <w:t xml:space="preserve"> will be </w:t>
            </w:r>
            <w:r w:rsidR="00240D54">
              <w:t>conducted</w:t>
            </w:r>
            <w:r>
              <w:t xml:space="preserve"> and turned in to Ann Childress at the District office:</w:t>
            </w:r>
          </w:p>
          <w:p w14:paraId="5AFB7BC0" w14:textId="55D8C518" w:rsidR="001A2845" w:rsidRDefault="00483DDF">
            <w:r>
              <w:t>(with the appropriate cover sheet)</w:t>
            </w:r>
          </w:p>
        </w:tc>
        <w:tc>
          <w:tcPr>
            <w:tcW w:w="3798" w:type="dxa"/>
          </w:tcPr>
          <w:p w14:paraId="7CC75494" w14:textId="77777777" w:rsidR="001A2845" w:rsidRDefault="001A2845"/>
        </w:tc>
      </w:tr>
      <w:tr w:rsidR="001A2845" w14:paraId="27CBE376" w14:textId="77777777" w:rsidTr="009910C5">
        <w:tc>
          <w:tcPr>
            <w:tcW w:w="5058" w:type="dxa"/>
          </w:tcPr>
          <w:p w14:paraId="7F00D3D5" w14:textId="2344803B" w:rsidR="001A2845" w:rsidRDefault="001A2845" w:rsidP="009910C5">
            <w:r>
              <w:t xml:space="preserve">Date </w:t>
            </w:r>
            <w:r w:rsidR="0051713B">
              <w:rPr>
                <w:b/>
              </w:rPr>
              <w:t>Self E</w:t>
            </w:r>
            <w:r w:rsidRPr="0051713B">
              <w:rPr>
                <w:b/>
              </w:rPr>
              <w:t>valuation</w:t>
            </w:r>
            <w:r>
              <w:t xml:space="preserve"> will be submitted</w:t>
            </w:r>
            <w:r w:rsidR="009910C5">
              <w:t>:</w:t>
            </w:r>
            <w:r>
              <w:t xml:space="preserve"> </w:t>
            </w:r>
          </w:p>
          <w:p w14:paraId="5DCB8C83" w14:textId="77777777" w:rsidR="001A2845" w:rsidRDefault="009910C5" w:rsidP="009910C5">
            <w:r>
              <w:t>(Due to the evaluator on the day of the classroom evaluation or at a later date if mutually agreed to.)</w:t>
            </w:r>
          </w:p>
        </w:tc>
        <w:tc>
          <w:tcPr>
            <w:tcW w:w="3798" w:type="dxa"/>
          </w:tcPr>
          <w:p w14:paraId="64DA5A6D" w14:textId="77777777" w:rsidR="001A2845" w:rsidRDefault="001A2845"/>
        </w:tc>
      </w:tr>
      <w:tr w:rsidR="001A2845" w14:paraId="3B92F82B" w14:textId="77777777" w:rsidTr="009910C5">
        <w:tc>
          <w:tcPr>
            <w:tcW w:w="5058" w:type="dxa"/>
          </w:tcPr>
          <w:p w14:paraId="53E1F3DE" w14:textId="24B92A28" w:rsidR="009910C5" w:rsidRDefault="009910C5" w:rsidP="009910C5">
            <w:r>
              <w:t xml:space="preserve">Date </w:t>
            </w:r>
            <w:r w:rsidR="0051713B">
              <w:rPr>
                <w:b/>
              </w:rPr>
              <w:t>Administrative E</w:t>
            </w:r>
            <w:r w:rsidRPr="0051713B">
              <w:rPr>
                <w:b/>
              </w:rPr>
              <w:t>valuation</w:t>
            </w:r>
            <w:r>
              <w:t xml:space="preserve"> will be completed:</w:t>
            </w:r>
          </w:p>
          <w:p w14:paraId="1E5568DD" w14:textId="77777777" w:rsidR="001A2845" w:rsidRDefault="001A2845"/>
          <w:p w14:paraId="4DA49843" w14:textId="77777777" w:rsidR="001A2845" w:rsidRDefault="001A2845" w:rsidP="009910C5"/>
        </w:tc>
        <w:tc>
          <w:tcPr>
            <w:tcW w:w="3798" w:type="dxa"/>
          </w:tcPr>
          <w:p w14:paraId="3E722219" w14:textId="77777777" w:rsidR="001A2845" w:rsidRDefault="001A2845"/>
        </w:tc>
      </w:tr>
      <w:tr w:rsidR="001A2845" w14:paraId="26847934" w14:textId="77777777" w:rsidTr="009910C5">
        <w:tc>
          <w:tcPr>
            <w:tcW w:w="5058" w:type="dxa"/>
          </w:tcPr>
          <w:p w14:paraId="1047505B" w14:textId="18E30281" w:rsidR="009910C5" w:rsidRDefault="009910C5" w:rsidP="009910C5">
            <w:r>
              <w:t>Date of summary meeting</w:t>
            </w:r>
            <w:r w:rsidR="004977D9">
              <w:t xml:space="preserve"> between evaluator and </w:t>
            </w:r>
            <w:proofErr w:type="spellStart"/>
            <w:r w:rsidR="004977D9">
              <w:t>evaluee</w:t>
            </w:r>
            <w:proofErr w:type="spellEnd"/>
            <w:r>
              <w:t>:</w:t>
            </w:r>
          </w:p>
          <w:p w14:paraId="571C61C9" w14:textId="77777777" w:rsidR="00D501D8" w:rsidRDefault="00D501D8" w:rsidP="009910C5"/>
          <w:p w14:paraId="1AE27885" w14:textId="77777777" w:rsidR="001A2845" w:rsidRDefault="001A2845" w:rsidP="009910C5"/>
        </w:tc>
        <w:tc>
          <w:tcPr>
            <w:tcW w:w="3798" w:type="dxa"/>
          </w:tcPr>
          <w:p w14:paraId="7D364866" w14:textId="77777777" w:rsidR="001A2845" w:rsidRDefault="001A2845"/>
        </w:tc>
      </w:tr>
      <w:tr w:rsidR="001A2845" w14:paraId="172BD0E6" w14:textId="77777777" w:rsidTr="009910C5">
        <w:tc>
          <w:tcPr>
            <w:tcW w:w="5058" w:type="dxa"/>
          </w:tcPr>
          <w:p w14:paraId="432A7504" w14:textId="77777777" w:rsidR="009910C5" w:rsidRDefault="009910C5" w:rsidP="009910C5">
            <w:r>
              <w:t xml:space="preserve">Date </w:t>
            </w:r>
            <w:r w:rsidRPr="0051713B">
              <w:rPr>
                <w:b/>
              </w:rPr>
              <w:t>Summary Report</w:t>
            </w:r>
            <w:r>
              <w:t xml:space="preserve"> will be completed:</w:t>
            </w:r>
          </w:p>
          <w:p w14:paraId="76E0340F" w14:textId="77777777" w:rsidR="00D501D8" w:rsidRDefault="00D501D8" w:rsidP="009910C5"/>
          <w:p w14:paraId="4ED7EBF9" w14:textId="77777777" w:rsidR="001A2845" w:rsidRDefault="001A2845"/>
        </w:tc>
        <w:tc>
          <w:tcPr>
            <w:tcW w:w="3798" w:type="dxa"/>
          </w:tcPr>
          <w:p w14:paraId="4C84A146" w14:textId="77777777" w:rsidR="001A2845" w:rsidRDefault="001A2845"/>
        </w:tc>
      </w:tr>
      <w:tr w:rsidR="001A2845" w14:paraId="24532FD3" w14:textId="77777777" w:rsidTr="009910C5">
        <w:tc>
          <w:tcPr>
            <w:tcW w:w="5058" w:type="dxa"/>
          </w:tcPr>
          <w:p w14:paraId="0EA4C986" w14:textId="77777777" w:rsidR="001A2845" w:rsidRDefault="00F15EDA">
            <w:r>
              <w:t>Date all evaluation documents</w:t>
            </w:r>
            <w:r w:rsidR="00EC55DC">
              <w:t xml:space="preserve"> will be turned in to the Office of Instruction:</w:t>
            </w:r>
          </w:p>
          <w:p w14:paraId="06F9D290" w14:textId="7496DD0B" w:rsidR="00240D54" w:rsidRDefault="00240D54"/>
        </w:tc>
        <w:tc>
          <w:tcPr>
            <w:tcW w:w="3798" w:type="dxa"/>
          </w:tcPr>
          <w:p w14:paraId="390F8AF8" w14:textId="77777777" w:rsidR="001A2845" w:rsidRDefault="001A2845"/>
        </w:tc>
      </w:tr>
    </w:tbl>
    <w:p w14:paraId="265E826D" w14:textId="6AE1DCDA" w:rsidR="001A2845" w:rsidRPr="009D3A0B" w:rsidRDefault="00C43196">
      <w:pPr>
        <w:rPr>
          <w:b/>
          <w:i/>
          <w:sz w:val="28"/>
          <w:szCs w:val="28"/>
        </w:rPr>
      </w:pPr>
      <w:r w:rsidRPr="009D3A0B">
        <w:rPr>
          <w:b/>
          <w:i/>
          <w:sz w:val="28"/>
          <w:szCs w:val="28"/>
        </w:rPr>
        <w:t>All Evaluation Documents are due to the Office of Instruction</w:t>
      </w:r>
      <w:r w:rsidR="00422C41" w:rsidRPr="009D3A0B">
        <w:rPr>
          <w:b/>
          <w:i/>
          <w:sz w:val="28"/>
          <w:szCs w:val="28"/>
        </w:rPr>
        <w:t xml:space="preserve"> (Christy Blue, T-703)</w:t>
      </w:r>
      <w:r w:rsidRPr="009D3A0B">
        <w:rPr>
          <w:b/>
          <w:i/>
          <w:sz w:val="28"/>
          <w:szCs w:val="28"/>
        </w:rPr>
        <w:t xml:space="preserve"> no later than </w:t>
      </w:r>
      <w:r w:rsidR="00A00BAB" w:rsidRPr="009D3A0B">
        <w:rPr>
          <w:b/>
          <w:i/>
          <w:sz w:val="28"/>
          <w:szCs w:val="28"/>
        </w:rPr>
        <w:t>May 4, 2017</w:t>
      </w:r>
      <w:r w:rsidRPr="009D3A0B">
        <w:rPr>
          <w:b/>
          <w:i/>
          <w:sz w:val="28"/>
          <w:szCs w:val="28"/>
        </w:rPr>
        <w:t>.</w:t>
      </w:r>
    </w:p>
    <w:p w14:paraId="57E3DF69" w14:textId="77777777" w:rsidR="004977D9" w:rsidRDefault="004977D9">
      <w:bookmarkStart w:id="0" w:name="_GoBack"/>
      <w:bookmarkEnd w:id="0"/>
    </w:p>
    <w:p w14:paraId="23A473AA" w14:textId="4E6454B9" w:rsidR="001A2845" w:rsidRDefault="00C43196">
      <w:r>
        <w:rPr>
          <w:b/>
        </w:rPr>
        <w:t>This Form is d</w:t>
      </w:r>
      <w:r w:rsidR="004977D9" w:rsidRPr="004977D9">
        <w:rPr>
          <w:b/>
        </w:rPr>
        <w:t xml:space="preserve">ue by </w:t>
      </w:r>
      <w:r w:rsidR="00A00BAB">
        <w:rPr>
          <w:b/>
        </w:rPr>
        <w:t>February 20</w:t>
      </w:r>
      <w:r w:rsidR="004977D9" w:rsidRPr="004977D9">
        <w:rPr>
          <w:b/>
        </w:rPr>
        <w:t>, 201</w:t>
      </w:r>
      <w:r w:rsidR="00A00BAB">
        <w:rPr>
          <w:b/>
        </w:rPr>
        <w:t>7</w:t>
      </w:r>
      <w:r w:rsidR="004977D9">
        <w:t xml:space="preserve"> to </w:t>
      </w:r>
      <w:hyperlink r:id="rId5" w:history="1">
        <w:r w:rsidR="004977D9" w:rsidRPr="00D22E9D">
          <w:rPr>
            <w:rStyle w:val="Hyperlink"/>
          </w:rPr>
          <w:t>mfossum@peralta.edu</w:t>
        </w:r>
      </w:hyperlink>
      <w:r w:rsidR="004977D9">
        <w:t xml:space="preserve"> and </w:t>
      </w:r>
      <w:hyperlink r:id="rId6" w:history="1">
        <w:r w:rsidR="004977D9" w:rsidRPr="00D22E9D">
          <w:rPr>
            <w:rStyle w:val="Hyperlink"/>
          </w:rPr>
          <w:t>drichardson@peralta.edu</w:t>
        </w:r>
      </w:hyperlink>
      <w:r>
        <w:rPr>
          <w:rStyle w:val="Hyperlink"/>
        </w:rPr>
        <w:t>.</w:t>
      </w:r>
    </w:p>
    <w:sectPr w:rsidR="001A2845" w:rsidSect="00671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5"/>
    <w:rsid w:val="001A2845"/>
    <w:rsid w:val="00240D54"/>
    <w:rsid w:val="0025193D"/>
    <w:rsid w:val="002F47CA"/>
    <w:rsid w:val="00404E2F"/>
    <w:rsid w:val="00417041"/>
    <w:rsid w:val="00422C41"/>
    <w:rsid w:val="00483DDF"/>
    <w:rsid w:val="004977D9"/>
    <w:rsid w:val="0051713B"/>
    <w:rsid w:val="005534D7"/>
    <w:rsid w:val="005B14E3"/>
    <w:rsid w:val="0067195B"/>
    <w:rsid w:val="006A45EA"/>
    <w:rsid w:val="006B01A6"/>
    <w:rsid w:val="006E0A79"/>
    <w:rsid w:val="00835A06"/>
    <w:rsid w:val="00967741"/>
    <w:rsid w:val="009910C5"/>
    <w:rsid w:val="009D3A0B"/>
    <w:rsid w:val="00A00BAB"/>
    <w:rsid w:val="00AB02A2"/>
    <w:rsid w:val="00AB2CBE"/>
    <w:rsid w:val="00C43196"/>
    <w:rsid w:val="00CC6690"/>
    <w:rsid w:val="00D501D8"/>
    <w:rsid w:val="00EC55DC"/>
    <w:rsid w:val="00EC77FD"/>
    <w:rsid w:val="00F15EDA"/>
    <w:rsid w:val="00F21F10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B96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fossum@peralta.edu" TargetMode="External"/><Relationship Id="rId6" Type="http://schemas.openxmlformats.org/officeDocument/2006/relationships/hyperlink" Target="mailto:drichardson@peralt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 Fossum</dc:creator>
  <cp:lastModifiedBy>Michelle Fossum</cp:lastModifiedBy>
  <cp:revision>4</cp:revision>
  <dcterms:created xsi:type="dcterms:W3CDTF">2017-02-03T17:28:00Z</dcterms:created>
  <dcterms:modified xsi:type="dcterms:W3CDTF">2017-02-06T04:15:00Z</dcterms:modified>
</cp:coreProperties>
</file>