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E61" w14:textId="108337E0" w:rsidR="002D1D23" w:rsidRPr="003B722D" w:rsidRDefault="003D369A">
      <w:pPr>
        <w:rPr>
          <w:b/>
          <w:u w:val="single"/>
        </w:rPr>
      </w:pPr>
      <w:r w:rsidRPr="003B722D">
        <w:rPr>
          <w:b/>
          <w:u w:val="single"/>
        </w:rPr>
        <w:t xml:space="preserve">PD Committee Minutes </w:t>
      </w:r>
      <w:r w:rsidR="00326F52" w:rsidRPr="003B722D">
        <w:rPr>
          <w:b/>
          <w:u w:val="single"/>
        </w:rPr>
        <w:t>8/31/2020</w:t>
      </w:r>
      <w:bookmarkStart w:id="0" w:name="_GoBack"/>
      <w:bookmarkEnd w:id="0"/>
    </w:p>
    <w:p w14:paraId="273A3612" w14:textId="1372CDF7" w:rsidR="003D369A" w:rsidRDefault="003D369A"/>
    <w:p w14:paraId="02DB957C" w14:textId="0A947B6D" w:rsidR="003D369A" w:rsidRDefault="00687801">
      <w:r>
        <w:t>Attendance:  Marla, Felipe, Blanca, Diane, Inger, and Kimm for a quick visit.</w:t>
      </w:r>
    </w:p>
    <w:p w14:paraId="3F6629DC" w14:textId="77777777" w:rsidR="003D369A" w:rsidRDefault="003D369A"/>
    <w:p w14:paraId="4ABA8F59" w14:textId="48EF0920" w:rsidR="003D369A" w:rsidRDefault="003D369A" w:rsidP="00B112C5">
      <w:pPr>
        <w:pStyle w:val="ListParagraph"/>
        <w:numPr>
          <w:ilvl w:val="0"/>
          <w:numId w:val="1"/>
        </w:numPr>
      </w:pPr>
      <w:r>
        <w:t>Opening Items</w:t>
      </w:r>
    </w:p>
    <w:p w14:paraId="41B50093" w14:textId="57E3EA4E" w:rsidR="003D369A" w:rsidRDefault="003D369A"/>
    <w:p w14:paraId="667F8F7D" w14:textId="7538B4E1" w:rsidR="003D369A" w:rsidRDefault="00687801" w:rsidP="00687801">
      <w:pPr>
        <w:pStyle w:val="ListParagraph"/>
        <w:numPr>
          <w:ilvl w:val="1"/>
          <w:numId w:val="1"/>
        </w:numPr>
      </w:pPr>
      <w:r>
        <w:t>This was a special meeting held before our official meeting to announce our finances and take a look at how our Flex day 8/21/2020 went.</w:t>
      </w:r>
    </w:p>
    <w:p w14:paraId="1B8017AC" w14:textId="3F98AB73" w:rsidR="00687801" w:rsidRDefault="00687801" w:rsidP="00687801">
      <w:pPr>
        <w:pStyle w:val="ListParagraph"/>
        <w:numPr>
          <w:ilvl w:val="1"/>
          <w:numId w:val="1"/>
        </w:numPr>
      </w:pPr>
      <w:r>
        <w:t>We need someone to replace Casey still.  Everyone shared what it’s been like to work on-line.</w:t>
      </w:r>
    </w:p>
    <w:p w14:paraId="5EF63151" w14:textId="77777777" w:rsidR="00687801" w:rsidRDefault="00687801" w:rsidP="00687801">
      <w:pPr>
        <w:pStyle w:val="ListParagraph"/>
        <w:ind w:left="360"/>
      </w:pPr>
    </w:p>
    <w:p w14:paraId="001C91C2" w14:textId="5F8619BE" w:rsidR="003D369A" w:rsidRDefault="003D369A" w:rsidP="00B112C5">
      <w:pPr>
        <w:pStyle w:val="ListParagraph"/>
        <w:numPr>
          <w:ilvl w:val="0"/>
          <w:numId w:val="1"/>
        </w:numPr>
      </w:pPr>
      <w:r>
        <w:t>Action Items</w:t>
      </w:r>
    </w:p>
    <w:p w14:paraId="469908CC" w14:textId="77F348A2" w:rsidR="003D369A" w:rsidRDefault="003D369A" w:rsidP="003D369A"/>
    <w:p w14:paraId="0A620420" w14:textId="23387AE3" w:rsidR="00CF4FD9" w:rsidRDefault="00687801" w:rsidP="00CF4FD9">
      <w:pPr>
        <w:pStyle w:val="ListParagraph"/>
        <w:numPr>
          <w:ilvl w:val="1"/>
          <w:numId w:val="1"/>
        </w:numPr>
      </w:pPr>
      <w:r>
        <w:t>We had no specific action items for today’s special informational meeting</w:t>
      </w:r>
      <w:r w:rsidR="00CF4FD9">
        <w:t xml:space="preserve">, and we didn’t have quorum to make any decisions.  </w:t>
      </w:r>
      <w:r>
        <w:t xml:space="preserve">But we </w:t>
      </w:r>
      <w:r w:rsidR="00CF4FD9">
        <w:t xml:space="preserve">discussed how much money per year we could offer faculty for trainings since we have more money this Fall then we did last Fall.  And, </w:t>
      </w:r>
      <w:r w:rsidR="00CF4FD9">
        <w:t>Karen agreed to be the committee’s bookkeeper for next year.</w:t>
      </w:r>
    </w:p>
    <w:p w14:paraId="5C8C8DDB" w14:textId="172AE5F9" w:rsidR="00CF4FD9" w:rsidRDefault="00CF4FD9" w:rsidP="00CF4FD9">
      <w:pPr>
        <w:pStyle w:val="ListParagraph"/>
        <w:ind w:left="360"/>
      </w:pPr>
    </w:p>
    <w:p w14:paraId="63C54C02" w14:textId="3AD7AE45" w:rsidR="00CF4FD9" w:rsidRDefault="00CF4FD9" w:rsidP="00CF4FD9">
      <w:pPr>
        <w:pStyle w:val="ListParagraph"/>
        <w:numPr>
          <w:ilvl w:val="0"/>
          <w:numId w:val="1"/>
        </w:numPr>
      </w:pPr>
      <w:r>
        <w:t>Information Items</w:t>
      </w:r>
    </w:p>
    <w:p w14:paraId="6C52AD85" w14:textId="77777777" w:rsidR="00876BCB" w:rsidRDefault="00876BCB" w:rsidP="00876BCB">
      <w:pPr>
        <w:pStyle w:val="ListParagraph"/>
        <w:ind w:left="360"/>
      </w:pPr>
    </w:p>
    <w:p w14:paraId="69DDDE07" w14:textId="680E65DE" w:rsidR="00CF4FD9" w:rsidRDefault="00CF4FD9" w:rsidP="00CF4FD9">
      <w:pPr>
        <w:pStyle w:val="ListParagraph"/>
        <w:numPr>
          <w:ilvl w:val="1"/>
          <w:numId w:val="1"/>
        </w:numPr>
      </w:pPr>
      <w:r>
        <w:t xml:space="preserve">We </w:t>
      </w:r>
      <w:r w:rsidR="00687801">
        <w:t xml:space="preserve">are </w:t>
      </w:r>
      <w:r>
        <w:t xml:space="preserve">also </w:t>
      </w:r>
      <w:r w:rsidR="00687801">
        <w:t>unclear if David Lee is still on our committee or William Ochoa has been appointed to be in that position.  We are writing to Rudy for Clarification.</w:t>
      </w:r>
    </w:p>
    <w:p w14:paraId="0B66DAE1" w14:textId="77777777" w:rsidR="00CF4FD9" w:rsidRDefault="00CF4FD9" w:rsidP="00CF4FD9">
      <w:pPr>
        <w:pStyle w:val="ListParagraph"/>
        <w:ind w:left="360"/>
      </w:pPr>
    </w:p>
    <w:p w14:paraId="7F6C6180" w14:textId="59EC6F18" w:rsidR="00F20621" w:rsidRDefault="00687801" w:rsidP="00CF4FD9">
      <w:pPr>
        <w:pStyle w:val="ListParagraph"/>
        <w:numPr>
          <w:ilvl w:val="1"/>
          <w:numId w:val="1"/>
        </w:numPr>
      </w:pPr>
      <w:r>
        <w:t xml:space="preserve"> We discussed our financial situation and how we got here, and what are some of the possibilities we would like to do with PD this semester.  One of the major discussions and agreements was on a group training regards issues of equity and/or other similar areas, that would be longer trainings and continue with a Committee of practice and a presentation during flex. Teachers would get stipends for taking the course.  A question arose as to how we could get classified paid to take the trainings as well.  This is something we will discuss with Alejandro.</w:t>
      </w:r>
    </w:p>
    <w:p w14:paraId="5C303E84" w14:textId="77777777" w:rsidR="00CF4FD9" w:rsidRDefault="00CF4FD9" w:rsidP="00CF4FD9">
      <w:pPr>
        <w:pStyle w:val="ListParagraph"/>
      </w:pPr>
    </w:p>
    <w:p w14:paraId="5E6ED00C" w14:textId="77777777" w:rsidR="00CF4FD9" w:rsidRDefault="00CF4FD9" w:rsidP="00CF4FD9">
      <w:pPr>
        <w:pStyle w:val="ListParagraph"/>
        <w:ind w:left="360"/>
      </w:pPr>
    </w:p>
    <w:p w14:paraId="2BA986D5" w14:textId="4DB5F2EE" w:rsidR="00F20621" w:rsidRDefault="00CF4FD9" w:rsidP="003D369A">
      <w:r>
        <w:t>3.3.</w:t>
      </w:r>
      <w:r>
        <w:tab/>
      </w:r>
      <w:r w:rsidR="00687801">
        <w:t xml:space="preserve">Inger is also thinking of putting together flex activities for Classified during the next </w:t>
      </w:r>
      <w:r w:rsidR="00482ECB">
        <w:t>college flex day, so we can offer more training overall to our Classified Staff</w:t>
      </w:r>
      <w:r w:rsidR="00F20621">
        <w:t xml:space="preserve">. </w:t>
      </w:r>
    </w:p>
    <w:p w14:paraId="1179515A" w14:textId="03101460" w:rsidR="006C531D" w:rsidRDefault="00482ECB" w:rsidP="003D369A">
      <w:r>
        <w:t xml:space="preserve">We all mentioned we are needing help with ergonomic </w:t>
      </w:r>
      <w:r w:rsidR="0010315D">
        <w:t xml:space="preserve">issues regards working from home and on our home computers much of the day.  Inger will be looking into offering trainings in this area, as will our committee via a Brown Bag session or during flex. </w:t>
      </w:r>
    </w:p>
    <w:p w14:paraId="1AEA570E" w14:textId="77777777" w:rsidR="00CF4FD9" w:rsidRDefault="00CF4FD9" w:rsidP="003D369A"/>
    <w:p w14:paraId="113CD635" w14:textId="24BF4CA7" w:rsidR="006C531D" w:rsidRDefault="00CF4FD9" w:rsidP="003D369A">
      <w:r>
        <w:t>3.4</w:t>
      </w:r>
      <w:r>
        <w:tab/>
        <w:t xml:space="preserve">The committee asked Inger (and later Rudy) to see about giving the PD committee access to the old FAS email list, so we don’t have to go through </w:t>
      </w:r>
      <w:proofErr w:type="spellStart"/>
      <w:r>
        <w:t>Larena</w:t>
      </w:r>
      <w:proofErr w:type="spellEnd"/>
      <w:r>
        <w:t xml:space="preserve"> and Yammer to post PD related events.  Both said they would look into this at the District. </w:t>
      </w:r>
      <w:r w:rsidR="006C531D">
        <w:t xml:space="preserve">  </w:t>
      </w:r>
    </w:p>
    <w:p w14:paraId="78506C1A" w14:textId="405027F1" w:rsidR="006C531D" w:rsidRDefault="006C531D" w:rsidP="003D369A"/>
    <w:p w14:paraId="5951AA13" w14:textId="102B0559" w:rsidR="00B112C5" w:rsidRDefault="00B112C5" w:rsidP="003D369A"/>
    <w:p w14:paraId="5D78D88F" w14:textId="18939BB8" w:rsidR="00B90AC0" w:rsidRDefault="00B90AC0" w:rsidP="00B90AC0">
      <w:pPr>
        <w:pStyle w:val="ListParagraph"/>
        <w:numPr>
          <w:ilvl w:val="0"/>
          <w:numId w:val="1"/>
        </w:numPr>
      </w:pPr>
      <w:r>
        <w:t xml:space="preserve"> Closing Items</w:t>
      </w:r>
    </w:p>
    <w:p w14:paraId="71C9A4C1" w14:textId="77777777" w:rsidR="00CD316C" w:rsidRDefault="00CD316C" w:rsidP="00CD316C">
      <w:pPr>
        <w:pStyle w:val="ListParagraph"/>
        <w:ind w:left="360"/>
      </w:pPr>
    </w:p>
    <w:p w14:paraId="772490B3" w14:textId="68810F8D" w:rsidR="00B90AC0" w:rsidRDefault="00CF4FD9" w:rsidP="00B90AC0">
      <w:pPr>
        <w:pStyle w:val="ListParagraph"/>
        <w:numPr>
          <w:ilvl w:val="1"/>
          <w:numId w:val="1"/>
        </w:numPr>
      </w:pPr>
      <w:r>
        <w:t xml:space="preserve">Our next meeting is </w:t>
      </w:r>
      <w:r w:rsidR="00586287">
        <w:t xml:space="preserve">Monday, </w:t>
      </w:r>
      <w:r>
        <w:t>9/</w:t>
      </w:r>
      <w:proofErr w:type="gramStart"/>
      <w:r>
        <w:t>14</w:t>
      </w:r>
      <w:r w:rsidR="00586287">
        <w:t xml:space="preserve"> </w:t>
      </w:r>
      <w:r>
        <w:t xml:space="preserve"> at</w:t>
      </w:r>
      <w:proofErr w:type="gramEnd"/>
      <w:r>
        <w:t xml:space="preserve"> 2:00-3:00.  Next Flex day is </w:t>
      </w:r>
      <w:r w:rsidR="00586287">
        <w:t xml:space="preserve">Tuesday, </w:t>
      </w:r>
      <w:r>
        <w:t>October 20, 2020.</w:t>
      </w:r>
    </w:p>
    <w:p w14:paraId="41D1616E" w14:textId="77777777" w:rsidR="00CD316C" w:rsidRDefault="00CD316C" w:rsidP="00CD316C">
      <w:pPr>
        <w:pStyle w:val="ListParagraph"/>
        <w:ind w:left="360"/>
      </w:pPr>
    </w:p>
    <w:p w14:paraId="1660BA81" w14:textId="6F706AAB" w:rsidR="00B90AC0" w:rsidRDefault="00B90AC0" w:rsidP="00B90AC0">
      <w:pPr>
        <w:pStyle w:val="ListParagraph"/>
        <w:numPr>
          <w:ilvl w:val="1"/>
          <w:numId w:val="1"/>
        </w:numPr>
      </w:pPr>
      <w:r>
        <w:t>Meeting adjourned.</w:t>
      </w:r>
    </w:p>
    <w:sectPr w:rsidR="00B90AC0" w:rsidSect="00BD4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5A1"/>
    <w:multiLevelType w:val="multilevel"/>
    <w:tmpl w:val="A9A25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966B8E"/>
    <w:multiLevelType w:val="hybridMultilevel"/>
    <w:tmpl w:val="82BA8C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9A"/>
    <w:rsid w:val="0010315D"/>
    <w:rsid w:val="00107F4E"/>
    <w:rsid w:val="00121E12"/>
    <w:rsid w:val="00326F52"/>
    <w:rsid w:val="003B722D"/>
    <w:rsid w:val="003D369A"/>
    <w:rsid w:val="00482ECB"/>
    <w:rsid w:val="00586287"/>
    <w:rsid w:val="00593135"/>
    <w:rsid w:val="006060B6"/>
    <w:rsid w:val="0068438F"/>
    <w:rsid w:val="00687801"/>
    <w:rsid w:val="006C531D"/>
    <w:rsid w:val="00876BCB"/>
    <w:rsid w:val="00B112C5"/>
    <w:rsid w:val="00B90AC0"/>
    <w:rsid w:val="00BD4284"/>
    <w:rsid w:val="00CD316C"/>
    <w:rsid w:val="00CF4FD9"/>
    <w:rsid w:val="00F20621"/>
    <w:rsid w:val="00F749D7"/>
    <w:rsid w:val="00F9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E28A9"/>
  <w15:chartTrackingRefBased/>
  <w15:docId w15:val="{07068090-F8F4-6440-A491-5B397587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2020-09-01T22:41:00Z</dcterms:created>
  <dcterms:modified xsi:type="dcterms:W3CDTF">2020-09-01T23:03:00Z</dcterms:modified>
</cp:coreProperties>
</file>