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C5" w:rsidRPr="007E31C5" w:rsidRDefault="007E31C5" w:rsidP="007E31C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E31C5">
        <w:rPr>
          <w:rFonts w:ascii="Verdana" w:eastAsia="Times New Roman" w:hAnsi="Verdana" w:cs="Times New Roman"/>
          <w:noProof/>
          <w:color w:val="333333"/>
          <w:sz w:val="17"/>
          <w:szCs w:val="17"/>
        </w:rPr>
        <w:drawing>
          <wp:inline distT="0" distB="0" distL="0" distR="0">
            <wp:extent cx="1993900" cy="444500"/>
            <wp:effectExtent l="0" t="0" r="6350" b="0"/>
            <wp:docPr id="1" name="Picture 1" descr="pr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C5" w:rsidRPr="007E31C5" w:rsidRDefault="007E31C5" w:rsidP="007E31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7E31C5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Friday, May 1, 2020</w:t>
      </w:r>
    </w:p>
    <w:p w:rsidR="007E31C5" w:rsidRPr="007E31C5" w:rsidRDefault="007E31C5" w:rsidP="007E31C5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7E31C5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Curriculum Committee Meeting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 w:rsidRPr="007E31C5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1. Sign in/Welcome 1:00-1:05pm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7E31C5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2. Approval of Minutes - 1:05-1:10pm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2.1 Minutes from 4/17/2020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May 1, 2020 - Curriculum Committee Meeting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2. Approval of Minutes - 1:05-1:10pm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File Attachments</w:t>
      </w:r>
    </w:p>
    <w:p w:rsidR="007E31C5" w:rsidRPr="007E31C5" w:rsidRDefault="007E31C5" w:rsidP="007E31C5">
      <w:pPr>
        <w:shd w:val="clear" w:color="auto" w:fill="EEEEE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5" w:tgtFrame="_blank" w:history="1">
        <w:r w:rsidRPr="007E31C5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CC DRAFT Minutes 4-17-20.docx (53 KB)</w:t>
        </w:r>
      </w:hyperlink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7E31C5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3. Announcements 1:10-1:30pm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3.1 Technical Reviewers announced 1:10-1:20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May 1, 2020 - Curriculum Committee Meeting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3. Announcements 1:10-1:30pm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7E31C5" w:rsidRPr="007E31C5" w:rsidRDefault="007E31C5" w:rsidP="007E31C5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3.2 Institutional Self Evaluation Report Update - VPI </w:t>
      </w:r>
      <w:proofErr w:type="spellStart"/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Besikof</w:t>
      </w:r>
      <w:proofErr w:type="spellEnd"/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 1:20-1:30pm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lastRenderedPageBreak/>
        <w:t>May 1, 2020 - Curriculum Committee Meeting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3. Announcements 1:10-1:30pm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7E31C5" w:rsidRPr="007E31C5" w:rsidRDefault="007E31C5" w:rsidP="007E31C5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7E31C5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4. Review of Curriculum 1:30-2:45pm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4.1 Consent Agenda items - Emergency Temporary DE Addenda courses for Summer 2020 and Fall 2020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May 1, 2020 - Curriculum Committee Meeting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4. Review of Curriculum 1:30-2:45pm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Attachments include courses that are on the Blanket DE Addenda List AND have filled out the Emergency Temporary DE Addenda Form</w:t>
      </w:r>
    </w:p>
    <w:p w:rsidR="007E31C5" w:rsidRPr="007E31C5" w:rsidRDefault="007E31C5" w:rsidP="007E31C5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File Attachments</w:t>
      </w:r>
    </w:p>
    <w:p w:rsidR="007E31C5" w:rsidRPr="007E31C5" w:rsidRDefault="007E31C5" w:rsidP="007E31C5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6" w:tgtFrame="_blank" w:history="1">
        <w:r w:rsidRPr="007E31C5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Fall2020TEDE.CCagenda5.1.20.xlsx (17 KB)</w:t>
        </w:r>
      </w:hyperlink>
    </w:p>
    <w:p w:rsidR="007E31C5" w:rsidRPr="007E31C5" w:rsidRDefault="007E31C5" w:rsidP="007E31C5">
      <w:pPr>
        <w:shd w:val="clear" w:color="auto" w:fill="EEEEE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7" w:tgtFrame="_blank" w:history="1">
        <w:r w:rsidRPr="007E31C5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Summer2020TEAD.CCagenda.5.1.20.xlsx (12 KB)</w:t>
        </w:r>
      </w:hyperlink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4.2 Review and voting on all curriculum items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May 1, 2020 - Curriculum Committee Meeting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4. Review of Curriculum 1:30-2:45pm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7E31C5" w:rsidRPr="007E31C5" w:rsidRDefault="007E31C5" w:rsidP="007E31C5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2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836"/>
        <w:gridCol w:w="5869"/>
        <w:gridCol w:w="480"/>
        <w:gridCol w:w="3088"/>
        <w:gridCol w:w="950"/>
      </w:tblGrid>
      <w:tr w:rsidR="007E31C5" w:rsidRPr="007E31C5" w:rsidTr="007E31C5">
        <w:trPr>
          <w:trHeight w:val="300"/>
        </w:trPr>
        <w:tc>
          <w:tcPr>
            <w:tcW w:w="1230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 xml:space="preserve">Course </w:t>
            </w: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Deact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CARP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CARP 203 - Construction Safety</w:t>
            </w:r>
          </w:p>
        </w:tc>
        <w:tc>
          <w:tcPr>
            <w:tcW w:w="405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 xml:space="preserve">cat; </w:t>
            </w: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deact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 out of programs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1:30pm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 xml:space="preserve">Course </w:t>
            </w: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Deact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CARP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CARP 204 - The Sustainable Built Environment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 xml:space="preserve">cat; </w:t>
            </w: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deact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 out of programs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 xml:space="preserve">Course </w:t>
            </w: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Deact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KIN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KIN 120C - Volleyball III - Intermediate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 deactivation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 xml:space="preserve">Course </w:t>
            </w: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Deact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 250 - Arithmetic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deact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 nip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 xml:space="preserve">Course </w:t>
            </w: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Deact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MUSIC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MUSIC 143 - String Ensemble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cat;took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 xml:space="preserve"> out of programs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 xml:space="preserve">Course </w:t>
            </w: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Deact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PHYS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PHYS 99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 no longer has any cross-listing, not in programs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AFRAM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AFRAM 032 - African American History 1945 to the Present     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districwide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 xml:space="preserve"> change- units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1:35pm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ENGL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ENGL 005 - Critical Thinking in Reading and Writing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 districtwide change - requisites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SPFT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SPFT 086A - Flag Football I - Fundamentals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districtwide change-matching Merritt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SPFT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SPFT 086B - Flag Football I - Beginning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districtwide change-matching Merritt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SPFT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SPFT 086C - Flag Football III - Intermediate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districtwide change-matching Merritt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SPFT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SPFT 086D - Flag Football IV - Competitive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districtwide change-matching Merritt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 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 xml:space="preserve">districtwide </w:t>
            </w: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chagne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 xml:space="preserve"> - requisites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CHEM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CHEM 030A - Introductory General Chemistry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 ADDING 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1:40pm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CHEM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CHEM 030B - Introductory Organic and Biochemistry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COSM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COSM 213 - Hairstyling Services/Haircutting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 added CBE;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1:50pm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New Program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College Preparation and Orientation - CP1: Certificate of Competency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 new;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1:55pm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COUN 521 - College Readiness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 new;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COUN 522 - College Readiness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 xml:space="preserve">cat; new; </w:t>
            </w: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lec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 xml:space="preserve"> needs to be expanded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257A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2:05pm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257B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257C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257D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259A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259B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ESOL 287 - ESOL for Customer Service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 changed description; added DE;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ESOL 583 - Business English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 new;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ESOL 586 - English for Job Search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 new;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ESOL 587 - ESOL for Customer Service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 new;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ESOL 590 - English for Special Purposes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 new;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Program Mod.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Vocational English for Speakers of Other Languages - CP1: Certificate of Competency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 bring with new classes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GRART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GRART 032 - Digital Documents (Adobe InDesign)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2:15pm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GRART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GRART 034 - Adobe Illustrator Basics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GRART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GRART 299 - Survey  Course for Digital Media/CIS [Graphic Arts]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HIST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HIST 003A - World History to 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 changed grading; updated DE;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2:20pm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HIST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HIST 003B - Modern World History: 1500-Present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 updated 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HIST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HIST 007A - History of the United States to 1877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 changed grading; updated DE;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HIST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HIST 007B - History of the United States Since 1865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 changed grading; updated DE;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HIST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HIST 019 - History of California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 changed grading; updated DE;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New Program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JOURN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Newswriting and Reporting - Certificate of Achievement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 new;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2:30pm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 003A - Calculus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 003B - Calculus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 003C - Calculus III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 003E - Linear Algebra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 003F - Differential Equations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 016A - Calculus for Business and the Life and Social Sciences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 220A - Technical Mathematics with Algebra - Part 1 (Lab)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 changed rec preps;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 220B - Technical Mathematics with Algebra - Part 2 (Lab)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 220C - Technical Mathematics with Algebra - Part 3 (Lab)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 220D - Technical Mathematics with Algebra - Part 4 (Lab)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 220E - Technical Mathematics with Geometry - Part 1 (Lab)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 220F - Technical Mathematics with Geometry - Part 2 (Lab)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 220G - Technical Mathematics with Trigonometry (Lab)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 221 - Technical Mathematics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 xml:space="preserve">cat; removed </w:t>
            </w: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prereqs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 253 - Pre-Algebra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 removed rec prep;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Program Mod.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Associate In Science Degree In Mathematics For Transfer - AS-T Degree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cat; updated POS and TMC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MUSIC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MUSIC 015A - Jazz, Blues and Popular Music in the American Culture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 added DE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2:45pm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MUSIC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MUSIC 015B - Jazz, Blues and Popular Music in the American Culture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; added DE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MUSIC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MUSIC 101 - Music Theory and Culture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 xml:space="preserve">cat; changed </w:t>
            </w: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reqs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MUSIC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MUSIC 102 - Music Theory and Culture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 xml:space="preserve">cat; changed </w:t>
            </w: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reqs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MUSIC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MUSIC 103 - Music Theory and Culture III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 xml:space="preserve">cat; changed </w:t>
            </w:r>
            <w:proofErr w:type="spellStart"/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reqs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7E31C5" w:rsidRPr="007E31C5" w:rsidTr="007E31C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PHYS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PHYS 010 - Introduction to Physics                           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Added 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31C5" w:rsidRPr="007E31C5" w:rsidRDefault="007E31C5" w:rsidP="007E31C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E31C5">
              <w:rPr>
                <w:rFonts w:ascii="Verdana" w:eastAsia="Times New Roman" w:hAnsi="Verdana" w:cs="Times New Roman"/>
                <w:sz w:val="24"/>
                <w:szCs w:val="24"/>
              </w:rPr>
              <w:t>2:55pm</w:t>
            </w:r>
          </w:p>
        </w:tc>
      </w:tr>
    </w:tbl>
    <w:p w:rsidR="007E31C5" w:rsidRPr="007E31C5" w:rsidRDefault="007E31C5" w:rsidP="007E31C5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File Attachments</w:t>
      </w:r>
    </w:p>
    <w:p w:rsidR="007E31C5" w:rsidRPr="007E31C5" w:rsidRDefault="007E31C5" w:rsidP="007E31C5">
      <w:pPr>
        <w:shd w:val="clear" w:color="auto" w:fill="EEEEE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8" w:tgtFrame="_blank" w:history="1">
        <w:r w:rsidRPr="007E31C5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CC 5.1.20 excel of curriculum.xlsx (16 KB)</w:t>
        </w:r>
      </w:hyperlink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7E31C5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5. End-of-year evaluation results distributed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5.1 Last year's goals.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May 1, 2020 - Curriculum Committee Meeting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5. End-of-year evaluation results distributed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Last year's goals to use as reference.</w:t>
      </w:r>
    </w:p>
    <w:p w:rsidR="007E31C5" w:rsidRPr="007E31C5" w:rsidRDefault="007E31C5" w:rsidP="007E31C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File Attachments</w:t>
      </w:r>
    </w:p>
    <w:p w:rsidR="007E31C5" w:rsidRPr="007E31C5" w:rsidRDefault="007E31C5" w:rsidP="007E31C5">
      <w:pPr>
        <w:shd w:val="clear" w:color="auto" w:fill="EEEEE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9" w:tgtFrame="_blank" w:history="1">
        <w:r w:rsidRPr="007E31C5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19-20 CC Goals.docx (32 KB)</w:t>
        </w:r>
      </w:hyperlink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7E31C5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6. Next Meeting - NEXT FRIDAY 5/8/20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6.1 RETREAT - MAY 8TH, 2020, TIME TBD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May 1, 2020 - Curriculum Committee Meeting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6. Next Meeting - NEXT FRIDAY 5/8/20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7E31C5" w:rsidRPr="007E31C5" w:rsidRDefault="007E31C5" w:rsidP="007E31C5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6.2 Review Last Year's goals/accomplishments and set new goals for next year.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May 1, 2020 - Curriculum Committee Meeting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6. Next Meeting - NEXT FRIDAY 5/8/20</w:t>
      </w:r>
    </w:p>
    <w:p w:rsidR="007E31C5" w:rsidRPr="007E31C5" w:rsidRDefault="007E31C5" w:rsidP="007E3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31C5" w:rsidRPr="007E31C5" w:rsidRDefault="007E31C5" w:rsidP="007E31C5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7E31C5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7E31C5" w:rsidRPr="007E31C5" w:rsidRDefault="007E31C5" w:rsidP="007E31C5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31C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09B1" w:rsidRDefault="007E09B1"/>
    <w:sectPr w:rsidR="007E09B1" w:rsidSect="00684F2E">
      <w:pgSz w:w="15840" w:h="12240" w:orient="landscape"/>
      <w:pgMar w:top="431" w:right="3773" w:bottom="144" w:left="43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C5"/>
    <w:rsid w:val="00684F2E"/>
    <w:rsid w:val="007E09B1"/>
    <w:rsid w:val="007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20F9"/>
  <w15:chartTrackingRefBased/>
  <w15:docId w15:val="{70BE1498-8626-449E-B305-B72F134D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1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19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099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049017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452099854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97764399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23563047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613671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3491623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2124561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7798452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32495979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5706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74649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083910609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27520628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29538201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0383875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3917706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764531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0742065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558647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76214215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42391042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61984049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2262170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5223786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005878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9461032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20666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8017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50420040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211809053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23790516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3811053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7697283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3609297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5870266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54206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240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3665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489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815682236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664937822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69377100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0650813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2272583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8849498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0759154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62728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6401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7395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6215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44643756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53645611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49692092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9379163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9870989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0243092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6274799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31446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5950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4051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80187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37658514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3699995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80304194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5475818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4436906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5536282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5919112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21172880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31984711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981227460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63533344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0914693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3462904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13439840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3818742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boarddocs.com/ca/laney/Board.nsf/files/BP6PEV6211D2/$file/CC%205.1.20%20excel%20of%20curriculum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.boarddocs.com/ca/laney/Board.nsf/files/BP6KW9539A47/$file/Summer2020TEAD.CCagenda.5.1.20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boarddocs.com/ca/laney/Board.nsf/files/BP6KW7539A3B/$file/Fall2020TEDE.CCagenda5.1.20.xls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.boarddocs.com/ca/laney/Board.nsf/files/BP6KWK53AA77/$file/CC%20DRAFT%20Minutes%204-17-20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go.boarddocs.com/ca/laney/Board.nsf/files/BP6LL8562223/$file/19-20%20CC%20Goal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Sisneros</dc:creator>
  <cp:keywords/>
  <dc:description/>
  <cp:lastModifiedBy>Heather Sisneros</cp:lastModifiedBy>
  <cp:revision>1</cp:revision>
  <dcterms:created xsi:type="dcterms:W3CDTF">2020-06-19T14:31:00Z</dcterms:created>
  <dcterms:modified xsi:type="dcterms:W3CDTF">2020-06-19T14:32:00Z</dcterms:modified>
</cp:coreProperties>
</file>