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79763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" w:eastAsia="Times New Roman" w:hAnsi="Times" w:cs="Times"/>
          <w:b/>
          <w:bCs/>
          <w:color w:val="222222"/>
          <w:sz w:val="20"/>
          <w:szCs w:val="20"/>
        </w:rPr>
        <w:t>Embedded Tutoring Spring 2019:</w:t>
      </w:r>
    </w:p>
    <w:p w14:paraId="11377946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Advanced Reading &amp; Writing ESOL 52AB</w:t>
      </w:r>
    </w:p>
    <w:p w14:paraId="183430C6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Course Codes: 23572/23620 Classroom: A140</w:t>
      </w:r>
    </w:p>
    <w:p w14:paraId="253FD434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Tuesdays 9am-11:50am</w:t>
      </w:r>
    </w:p>
    <w:p w14:paraId="1CBC922E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Instructor: </w:t>
      </w:r>
      <w:proofErr w:type="spellStart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Danitza</w:t>
      </w:r>
      <w:proofErr w:type="spellEnd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Lopez</w:t>
      </w:r>
    </w:p>
    <w:p w14:paraId="0940A689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3 hours/week X 3 tutors X 17 weeks X 13.80= $2,111</w:t>
      </w:r>
    </w:p>
    <w:p w14:paraId="1041959D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High Intermediate Reading &amp; Writing ESOL 253AB</w:t>
      </w:r>
    </w:p>
    <w:p w14:paraId="3F155238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Course Codes: 23589/23639</w:t>
      </w:r>
    </w:p>
    <w:p w14:paraId="3000124D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Classroom: D107</w:t>
      </w:r>
    </w:p>
    <w:p w14:paraId="0DCAD34A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Wednesdays  1</w:t>
      </w:r>
      <w:proofErr w:type="gramEnd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-3:50pm (Meet the first 3 Mondays of the semester)</w:t>
      </w:r>
    </w:p>
    <w:p w14:paraId="39188404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Instructor: Anna </w:t>
      </w:r>
      <w:proofErr w:type="spellStart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Cortesio</w:t>
      </w:r>
      <w:proofErr w:type="spellEnd"/>
    </w:p>
    <w:p w14:paraId="7C8D67E3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6 hours/week X 3 tutors X 17 weeks X 13.80= $4,222</w:t>
      </w:r>
    </w:p>
    <w:p w14:paraId="57D778E2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Intermediate Reading &amp; Writing ESOL 252AB</w:t>
      </w:r>
    </w:p>
    <w:p w14:paraId="0045550A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Course Codes: 23585/23635</w:t>
      </w:r>
    </w:p>
    <w:p w14:paraId="7EDC196D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Classroom: E204</w:t>
      </w:r>
    </w:p>
    <w:p w14:paraId="5CC85EA9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Tuesdays 9-11:50am (Meet the first 3 Thursdays of the semester)</w:t>
      </w:r>
    </w:p>
    <w:p w14:paraId="0DE46F8F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Instructor: Suzan Tiemroth-Zavala</w:t>
      </w:r>
    </w:p>
    <w:p w14:paraId="0F988596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6 hours/week X 3 tutors X 17 weeks X 13.80= $4,222</w:t>
      </w:r>
    </w:p>
    <w:p w14:paraId="69498DA7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dvanced Grammar ESOL 274AB</w:t>
      </w:r>
    </w:p>
    <w:p w14:paraId="45CC286B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Course Codes: 23711/23712</w:t>
      </w:r>
    </w:p>
    <w:p w14:paraId="4437682A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Classroom: E200</w:t>
      </w:r>
    </w:p>
    <w:p w14:paraId="1CA3DE30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Thursdays 1-3:50pm</w:t>
      </w:r>
    </w:p>
    <w:p w14:paraId="558FA37D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Instructor: Deborah Brooks</w:t>
      </w:r>
    </w:p>
    <w:p w14:paraId="027FDA44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3 hours/week X 3 tutors X 17 weeks X 13.80= $2,111</w:t>
      </w:r>
    </w:p>
    <w:p w14:paraId="7DE50CBC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High Intermediate Grammar ESOL 273AB</w:t>
      </w:r>
    </w:p>
    <w:p w14:paraId="572684AE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Course Codes: 23616/23630</w:t>
      </w:r>
    </w:p>
    <w:p w14:paraId="7BBCE5D8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Classroom: E201A</w:t>
      </w:r>
    </w:p>
    <w:p w14:paraId="18CA791F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Wednesdays 2-3:50pm (Meet the first 3 Mondays)</w:t>
      </w:r>
    </w:p>
    <w:p w14:paraId="2A95523C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Instructor: Chelsea Cohen</w:t>
      </w:r>
    </w:p>
    <w:p w14:paraId="3D809593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4 hours/week X 3 tutors X 17 weeks X 13.80= =$2,815</w:t>
      </w:r>
    </w:p>
    <w:p w14:paraId="08F6F0B6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Intermediate Grammar ESOL 272AB</w:t>
      </w:r>
    </w:p>
    <w:p w14:paraId="047D3476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Course Codes: 24399/24400</w:t>
      </w:r>
    </w:p>
    <w:p w14:paraId="52524B23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Classroom: E201B</w:t>
      </w:r>
    </w:p>
    <w:p w14:paraId="3A19675D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Mondays and Wednesdays 6-7:50pm</w:t>
      </w:r>
    </w:p>
    <w:p w14:paraId="7B9F38F7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(Hybrid time to be decided)</w:t>
      </w:r>
    </w:p>
    <w:p w14:paraId="2659684C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Instructor: Erika </w:t>
      </w:r>
      <w:proofErr w:type="spellStart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Lachenmeier</w:t>
      </w:r>
      <w:proofErr w:type="spellEnd"/>
    </w:p>
    <w:p w14:paraId="4F02FC28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4 hours/week X 3 tutors X 17 weeks X 13.80= =$2,815</w:t>
      </w:r>
    </w:p>
    <w:p w14:paraId="40906E7C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00"/>
        </w:rPr>
        <w:t>Embedded ESOL Total: $18,296</w:t>
      </w:r>
    </w:p>
    <w:p w14:paraId="7FEB70B9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5055B5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ESOL Bridge to Credit Level 1 and </w:t>
      </w:r>
      <w:proofErr w:type="gramStart"/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2  </w:t>
      </w:r>
      <w:r w:rsidRPr="005923D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Mon</w:t>
      </w:r>
      <w:proofErr w:type="gramEnd"/>
      <w:r w:rsidRPr="005923D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-Fri 9-11am (Laura Espino / Wednesdays Tech with Rebecca Clayton)</w:t>
      </w:r>
    </w:p>
    <w:p w14:paraId="52F4B4D4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10 hours/week X 3 tutors X 17 weeks X 13.80= =$7,038</w:t>
      </w:r>
    </w:p>
    <w:p w14:paraId="10CA0C13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ESOL Bridge to Credit Level 3&amp; 4 </w:t>
      </w:r>
      <w:r w:rsidRPr="005923D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Fridays only for tech section 9-11am (Rebecca Clayton)</w:t>
      </w:r>
    </w:p>
    <w:p w14:paraId="323DED53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2 hours/week X 3 tutors X 17 weeks X 13.80= =$1,407</w:t>
      </w:r>
    </w:p>
    <w:p w14:paraId="0CC65A61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ESOL English for Job Search Level 1 &amp;2 Tues &amp; Thurs 6-9 pm with Nora Mitchell</w:t>
      </w:r>
    </w:p>
    <w:p w14:paraId="3085EAD2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6 hours/week X 3 tutors X 17 weeks X 13.80= $4,222</w:t>
      </w:r>
    </w:p>
    <w:p w14:paraId="1C8E3AE1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English for Technology Level 1 &amp; 2: ESOL 534AB Mon &amp; Wed 6-8 pm with Chelsea Cohen</w:t>
      </w:r>
    </w:p>
    <w:p w14:paraId="1775933F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</w:rPr>
        <w:t>4 hours/week X 3 tutors X 17 weeks X 13.80= =$2,815</w:t>
      </w:r>
    </w:p>
    <w:p w14:paraId="149E92A2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00"/>
        </w:rPr>
        <w:t>Noncredit total: $15,482</w:t>
      </w:r>
    </w:p>
    <w:p w14:paraId="226C13EA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00"/>
        </w:rPr>
        <w:t>Both programs: $33,778</w:t>
      </w:r>
    </w:p>
    <w:p w14:paraId="2744C14A" w14:textId="77777777" w:rsidR="005923D1" w:rsidRPr="005923D1" w:rsidRDefault="005923D1" w:rsidP="0059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23D1">
        <w:rPr>
          <w:rFonts w:ascii="Times" w:eastAsia="Times New Roman" w:hAnsi="Times" w:cs="Times"/>
          <w:b/>
          <w:bCs/>
          <w:color w:val="222222"/>
          <w:sz w:val="20"/>
          <w:szCs w:val="20"/>
          <w:shd w:val="clear" w:color="auto" w:fill="FFFF00"/>
        </w:rPr>
        <w:t>TOTAL FUNDING REQUEST: $33,778</w:t>
      </w:r>
    </w:p>
    <w:p w14:paraId="354B90A4" w14:textId="77777777" w:rsidR="00180CD2" w:rsidRPr="005923D1" w:rsidRDefault="00180CD2">
      <w:pPr>
        <w:rPr>
          <w:b/>
          <w:bCs/>
        </w:rPr>
      </w:pPr>
      <w:bookmarkStart w:id="0" w:name="_GoBack"/>
      <w:bookmarkEnd w:id="0"/>
    </w:p>
    <w:sectPr w:rsidR="00180CD2" w:rsidRPr="005923D1" w:rsidSect="00592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1"/>
    <w:rsid w:val="00180CD2"/>
    <w:rsid w:val="005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1FFF"/>
  <w15:chartTrackingRefBased/>
  <w15:docId w15:val="{962632D6-CCBE-42E2-86DB-A097E58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</cp:revision>
  <dcterms:created xsi:type="dcterms:W3CDTF">2019-09-29T15:33:00Z</dcterms:created>
  <dcterms:modified xsi:type="dcterms:W3CDTF">2019-09-29T15:33:00Z</dcterms:modified>
</cp:coreProperties>
</file>