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AFF47" w14:textId="77777777" w:rsidR="00962924" w:rsidRDefault="00567DBD" w:rsidP="00567DBD">
      <w:pPr>
        <w:jc w:val="center"/>
      </w:pPr>
      <w:r>
        <w:t>FSC Notes Sept 12, 2018</w:t>
      </w:r>
    </w:p>
    <w:p w14:paraId="21702907" w14:textId="77777777" w:rsidR="00962924" w:rsidRDefault="00962924"/>
    <w:p w14:paraId="5E938CB2" w14:textId="77777777" w:rsidR="00B173C3" w:rsidRDefault="00B173C3" w:rsidP="00B173C3"/>
    <w:p w14:paraId="5D897FCC" w14:textId="77777777" w:rsidR="00B173C3" w:rsidRDefault="00B173C3" w:rsidP="00B173C3">
      <w:proofErr w:type="spellStart"/>
      <w:r>
        <w:t>Rina</w:t>
      </w:r>
      <w:proofErr w:type="spellEnd"/>
      <w:r>
        <w:t xml:space="preserve"> will be calling in, but we should look for a replacement permanent member</w:t>
      </w:r>
    </w:p>
    <w:p w14:paraId="7EF8ADF7" w14:textId="77777777" w:rsidR="00B173C3" w:rsidRDefault="00B173C3" w:rsidP="00B173C3"/>
    <w:p w14:paraId="2536DC69" w14:textId="77777777" w:rsidR="00B173C3" w:rsidRDefault="00B173C3" w:rsidP="00B173C3">
      <w:r>
        <w:t>Going over minutes</w:t>
      </w:r>
    </w:p>
    <w:p w14:paraId="44B26F67" w14:textId="77777777" w:rsidR="00B173C3" w:rsidRDefault="00B173C3" w:rsidP="00B173C3"/>
    <w:p w14:paraId="0C68924C" w14:textId="77777777" w:rsidR="00B173C3" w:rsidRPr="00566A0B" w:rsidRDefault="00B173C3" w:rsidP="00B173C3">
      <w:pPr>
        <w:rPr>
          <w:u w:val="single"/>
        </w:rPr>
      </w:pPr>
      <w:r w:rsidRPr="00566A0B">
        <w:rPr>
          <w:u w:val="single"/>
        </w:rPr>
        <w:t>Old business</w:t>
      </w:r>
    </w:p>
    <w:p w14:paraId="22C112DA" w14:textId="77777777" w:rsidR="00B173C3" w:rsidRDefault="00B173C3" w:rsidP="00B173C3">
      <w:r>
        <w:t>We are on the agenda for college council: goal is to get rid of pathways positions and change administrative co-chair to instructional dean.</w:t>
      </w:r>
    </w:p>
    <w:p w14:paraId="63FCF33C" w14:textId="77777777" w:rsidR="00B173C3" w:rsidRDefault="00B173C3" w:rsidP="00B173C3">
      <w:r>
        <w:t xml:space="preserve">Denise: The committee should work this out with the President. </w:t>
      </w:r>
    </w:p>
    <w:p w14:paraId="7A0C2DEB" w14:textId="77777777" w:rsidR="00B173C3" w:rsidRDefault="00B173C3" w:rsidP="00B173C3">
      <w:r>
        <w:t xml:space="preserve">Barbara: We need a student services dean. </w:t>
      </w:r>
    </w:p>
    <w:p w14:paraId="404A8A81" w14:textId="77777777" w:rsidR="00B173C3" w:rsidRDefault="00B173C3" w:rsidP="00B173C3">
      <w:r>
        <w:t xml:space="preserve">Denise: Let’s ask for one to be appointed. </w:t>
      </w:r>
    </w:p>
    <w:p w14:paraId="06B053B4" w14:textId="77777777" w:rsidR="00B173C3" w:rsidRDefault="00B173C3" w:rsidP="00B173C3"/>
    <w:p w14:paraId="3587D5E4" w14:textId="77777777" w:rsidR="00B173C3" w:rsidRDefault="00B173C3" w:rsidP="00B173C3"/>
    <w:p w14:paraId="372559D4" w14:textId="77777777" w:rsidR="00B173C3" w:rsidRDefault="00B173C3" w:rsidP="00B173C3"/>
    <w:p w14:paraId="2EF3F73A" w14:textId="77777777" w:rsidR="00B173C3" w:rsidRDefault="00B173C3" w:rsidP="00B173C3">
      <w:r>
        <w:t xml:space="preserve">David: </w:t>
      </w:r>
      <w:proofErr w:type="spellStart"/>
      <w:r>
        <w:t>Jacinda</w:t>
      </w:r>
      <w:proofErr w:type="spellEnd"/>
      <w:r>
        <w:t xml:space="preserve"> wants to join.</w:t>
      </w:r>
    </w:p>
    <w:p w14:paraId="60604469" w14:textId="77777777" w:rsidR="00B173C3" w:rsidRDefault="00B173C3" w:rsidP="00B173C3"/>
    <w:p w14:paraId="49B5CD58" w14:textId="682D4FE7" w:rsidR="00B173C3" w:rsidRDefault="00B173C3" w:rsidP="00B173C3">
      <w:proofErr w:type="spellStart"/>
      <w:r>
        <w:t>Rina</w:t>
      </w:r>
      <w:proofErr w:type="spellEnd"/>
      <w:r>
        <w:t>: Students from DSPS are over-represented in my math classes. In my Math 261 class, 10 out of 30 are DSPS</w:t>
      </w:r>
    </w:p>
    <w:p w14:paraId="2D5F3001" w14:textId="77777777" w:rsidR="00B173C3" w:rsidRDefault="00B173C3" w:rsidP="00B173C3"/>
    <w:p w14:paraId="66E2AA09" w14:textId="77777777" w:rsidR="00962924" w:rsidRPr="00B173C3" w:rsidRDefault="00567DBD" w:rsidP="00B173C3">
      <w:pPr>
        <w:jc w:val="center"/>
        <w:rPr>
          <w:b/>
          <w:u w:val="single"/>
        </w:rPr>
      </w:pPr>
      <w:r w:rsidRPr="00B173C3">
        <w:rPr>
          <w:b/>
          <w:u w:val="single"/>
        </w:rPr>
        <w:t>A rubric for assessing proposals and setting committee goals:</w:t>
      </w:r>
    </w:p>
    <w:p w14:paraId="20A219D3" w14:textId="77777777" w:rsidR="00567DBD" w:rsidRDefault="00567DBD">
      <w:bookmarkStart w:id="0" w:name="_GoBack"/>
      <w:bookmarkEnd w:id="0"/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361"/>
        <w:gridCol w:w="5727"/>
      </w:tblGrid>
      <w:tr w:rsidR="00962924" w14:paraId="26FA6881" w14:textId="77777777" w:rsidTr="00962924">
        <w:tc>
          <w:tcPr>
            <w:tcW w:w="5361" w:type="dxa"/>
          </w:tcPr>
          <w:p w14:paraId="05C5857A" w14:textId="77777777" w:rsidR="00962924" w:rsidRPr="00962924" w:rsidRDefault="00962924" w:rsidP="00962924">
            <w:pPr>
              <w:jc w:val="center"/>
              <w:rPr>
                <w:b/>
              </w:rPr>
            </w:pPr>
            <w:r>
              <w:rPr>
                <w:b/>
              </w:rPr>
              <w:t>Needs</w:t>
            </w:r>
            <w:r w:rsidR="00567DBD">
              <w:rPr>
                <w:b/>
              </w:rPr>
              <w:t xml:space="preserve"> of Students in Basic Skills</w:t>
            </w:r>
          </w:p>
        </w:tc>
        <w:tc>
          <w:tcPr>
            <w:tcW w:w="5727" w:type="dxa"/>
          </w:tcPr>
          <w:p w14:paraId="059E5A49" w14:textId="77777777" w:rsidR="00962924" w:rsidRPr="00962924" w:rsidRDefault="00962924" w:rsidP="00962924">
            <w:pPr>
              <w:jc w:val="center"/>
              <w:rPr>
                <w:b/>
              </w:rPr>
            </w:pPr>
            <w:r>
              <w:rPr>
                <w:b/>
              </w:rPr>
              <w:t>Ideas</w:t>
            </w:r>
            <w:r w:rsidR="00567DBD">
              <w:rPr>
                <w:b/>
              </w:rPr>
              <w:t xml:space="preserve"> for Helping Students in Basic Skills</w:t>
            </w:r>
          </w:p>
        </w:tc>
      </w:tr>
      <w:tr w:rsidR="00962924" w14:paraId="0AD3BCF0" w14:textId="77777777" w:rsidTr="00962924">
        <w:tc>
          <w:tcPr>
            <w:tcW w:w="5361" w:type="dxa"/>
          </w:tcPr>
          <w:p w14:paraId="6F87E95D" w14:textId="77777777" w:rsidR="00962924" w:rsidRDefault="00962924" w:rsidP="00962924">
            <w:pPr>
              <w:pStyle w:val="ListParagraph"/>
              <w:numPr>
                <w:ilvl w:val="0"/>
                <w:numId w:val="1"/>
              </w:numPr>
            </w:pPr>
            <w:r>
              <w:t xml:space="preserve">Gaps in skills </w:t>
            </w:r>
          </w:p>
          <w:p w14:paraId="4C108015" w14:textId="77777777" w:rsidR="00962924" w:rsidRDefault="00962924" w:rsidP="00962924">
            <w:pPr>
              <w:pStyle w:val="ListParagraph"/>
              <w:numPr>
                <w:ilvl w:val="1"/>
                <w:numId w:val="1"/>
              </w:numPr>
            </w:pPr>
            <w:r>
              <w:t>Academic</w:t>
            </w:r>
          </w:p>
          <w:p w14:paraId="300E83AA" w14:textId="77777777" w:rsidR="00962924" w:rsidRDefault="00962924" w:rsidP="00962924">
            <w:pPr>
              <w:pStyle w:val="ListParagraph"/>
              <w:numPr>
                <w:ilvl w:val="1"/>
                <w:numId w:val="1"/>
              </w:numPr>
            </w:pPr>
            <w:r>
              <w:t>Student skills</w:t>
            </w:r>
          </w:p>
          <w:p w14:paraId="37DDE906" w14:textId="77777777" w:rsidR="00962924" w:rsidRDefault="00962924" w:rsidP="00962924">
            <w:pPr>
              <w:pStyle w:val="ListParagraph"/>
              <w:numPr>
                <w:ilvl w:val="2"/>
                <w:numId w:val="1"/>
              </w:numPr>
            </w:pPr>
            <w:r>
              <w:t>Confidence</w:t>
            </w:r>
          </w:p>
          <w:p w14:paraId="574163F8" w14:textId="77777777" w:rsidR="00962924" w:rsidRDefault="00962924" w:rsidP="00962924">
            <w:pPr>
              <w:pStyle w:val="ListParagraph"/>
              <w:numPr>
                <w:ilvl w:val="2"/>
                <w:numId w:val="1"/>
              </w:numPr>
            </w:pPr>
            <w:r>
              <w:t>Magical thinking</w:t>
            </w:r>
          </w:p>
          <w:p w14:paraId="02A5044E" w14:textId="77777777" w:rsidR="00962924" w:rsidRDefault="00962924" w:rsidP="00962924">
            <w:pPr>
              <w:pStyle w:val="ListParagraph"/>
              <w:numPr>
                <w:ilvl w:val="2"/>
                <w:numId w:val="1"/>
              </w:numPr>
            </w:pPr>
            <w:r>
              <w:t>Passivity</w:t>
            </w:r>
          </w:p>
          <w:p w14:paraId="0FA2C455" w14:textId="77777777" w:rsidR="00962924" w:rsidRDefault="00962924" w:rsidP="00962924">
            <w:pPr>
              <w:pStyle w:val="ListParagraph"/>
              <w:numPr>
                <w:ilvl w:val="2"/>
                <w:numId w:val="1"/>
              </w:numPr>
            </w:pPr>
            <w:r>
              <w:t>Disengaged</w:t>
            </w:r>
          </w:p>
          <w:p w14:paraId="7252B9DC" w14:textId="77777777" w:rsidR="00962924" w:rsidRDefault="00962924" w:rsidP="00962924">
            <w:pPr>
              <w:pStyle w:val="ListParagraph"/>
              <w:numPr>
                <w:ilvl w:val="1"/>
                <w:numId w:val="1"/>
              </w:numPr>
            </w:pPr>
            <w:r>
              <w:t>Technology skills</w:t>
            </w:r>
          </w:p>
          <w:p w14:paraId="6AB11A9D" w14:textId="77777777" w:rsidR="00962924" w:rsidRDefault="00962924" w:rsidP="00962924">
            <w:pPr>
              <w:pStyle w:val="ListParagraph"/>
              <w:numPr>
                <w:ilvl w:val="2"/>
                <w:numId w:val="1"/>
              </w:numPr>
            </w:pPr>
            <w:r>
              <w:t>No computer at home</w:t>
            </w:r>
          </w:p>
          <w:p w14:paraId="2756F63E" w14:textId="77777777" w:rsidR="00962924" w:rsidRDefault="00962924" w:rsidP="00962924">
            <w:pPr>
              <w:pStyle w:val="ListParagraph"/>
              <w:numPr>
                <w:ilvl w:val="0"/>
                <w:numId w:val="1"/>
              </w:numPr>
            </w:pPr>
            <w:r>
              <w:t>Life stability</w:t>
            </w:r>
          </w:p>
          <w:p w14:paraId="4E317001" w14:textId="77777777" w:rsidR="00962924" w:rsidRDefault="00962924" w:rsidP="00962924">
            <w:pPr>
              <w:pStyle w:val="ListParagraph"/>
              <w:numPr>
                <w:ilvl w:val="1"/>
                <w:numId w:val="1"/>
              </w:numPr>
            </w:pPr>
            <w:r>
              <w:t>Time pressure</w:t>
            </w:r>
          </w:p>
          <w:p w14:paraId="59A2BB24" w14:textId="77777777" w:rsidR="00962924" w:rsidRDefault="00962924" w:rsidP="00962924">
            <w:pPr>
              <w:pStyle w:val="ListParagraph"/>
              <w:numPr>
                <w:ilvl w:val="0"/>
                <w:numId w:val="1"/>
              </w:numPr>
            </w:pPr>
            <w:r>
              <w:t>Goal-oriented</w:t>
            </w:r>
          </w:p>
          <w:p w14:paraId="52F239AE" w14:textId="77777777" w:rsidR="00962924" w:rsidRDefault="00962924" w:rsidP="00962924">
            <w:pPr>
              <w:pStyle w:val="ListParagraph"/>
              <w:numPr>
                <w:ilvl w:val="0"/>
                <w:numId w:val="1"/>
              </w:numPr>
            </w:pPr>
            <w:r>
              <w:t>Community-building</w:t>
            </w:r>
          </w:p>
          <w:p w14:paraId="319BADBD" w14:textId="77777777" w:rsidR="00962924" w:rsidRDefault="00962924" w:rsidP="00962924">
            <w:pPr>
              <w:pStyle w:val="ListParagraph"/>
              <w:numPr>
                <w:ilvl w:val="0"/>
                <w:numId w:val="1"/>
              </w:numPr>
            </w:pPr>
            <w:r>
              <w:t>DSPS</w:t>
            </w:r>
          </w:p>
          <w:p w14:paraId="3C650A38" w14:textId="77777777" w:rsidR="00962924" w:rsidRDefault="00962924" w:rsidP="00962924">
            <w:pPr>
              <w:pStyle w:val="ListParagraph"/>
              <w:numPr>
                <w:ilvl w:val="0"/>
                <w:numId w:val="1"/>
              </w:numPr>
            </w:pPr>
            <w:r>
              <w:t>CTE</w:t>
            </w:r>
          </w:p>
          <w:p w14:paraId="0B45E907" w14:textId="77777777" w:rsidR="00962924" w:rsidRDefault="00962924" w:rsidP="00962924">
            <w:pPr>
              <w:pStyle w:val="ListParagraph"/>
              <w:numPr>
                <w:ilvl w:val="0"/>
                <w:numId w:val="1"/>
              </w:numPr>
            </w:pPr>
            <w:r>
              <w:t>Books</w:t>
            </w:r>
          </w:p>
          <w:p w14:paraId="14096D7D" w14:textId="77777777" w:rsidR="00962924" w:rsidRDefault="00962924" w:rsidP="00962924">
            <w:pPr>
              <w:pStyle w:val="ListParagraph"/>
              <w:numPr>
                <w:ilvl w:val="0"/>
                <w:numId w:val="1"/>
              </w:numPr>
            </w:pPr>
            <w:r>
              <w:t xml:space="preserve">Immediate need </w:t>
            </w:r>
          </w:p>
          <w:p w14:paraId="48BA13E0" w14:textId="77777777" w:rsidR="00962924" w:rsidRDefault="00962924" w:rsidP="00962924">
            <w:pPr>
              <w:pStyle w:val="ListParagraph"/>
              <w:numPr>
                <w:ilvl w:val="1"/>
                <w:numId w:val="1"/>
              </w:numPr>
            </w:pPr>
            <w:r>
              <w:t>Lacking fundamental needs</w:t>
            </w:r>
          </w:p>
          <w:p w14:paraId="25994C72" w14:textId="77777777" w:rsidR="00962924" w:rsidRDefault="00962924" w:rsidP="00962924">
            <w:pPr>
              <w:pStyle w:val="ListParagraph"/>
              <w:numPr>
                <w:ilvl w:val="1"/>
                <w:numId w:val="1"/>
              </w:numPr>
            </w:pPr>
            <w:r>
              <w:t>Personal crisis</w:t>
            </w:r>
          </w:p>
          <w:p w14:paraId="0516839D" w14:textId="77777777" w:rsidR="00962924" w:rsidRDefault="00962924" w:rsidP="00962924">
            <w:pPr>
              <w:pStyle w:val="ListParagraph"/>
              <w:numPr>
                <w:ilvl w:val="1"/>
                <w:numId w:val="1"/>
              </w:numPr>
            </w:pPr>
            <w:r>
              <w:t>Stuck students need to get unstuck</w:t>
            </w:r>
          </w:p>
        </w:tc>
        <w:tc>
          <w:tcPr>
            <w:tcW w:w="5727" w:type="dxa"/>
          </w:tcPr>
          <w:p w14:paraId="4BC3DB7A" w14:textId="77777777" w:rsidR="00962924" w:rsidRDefault="00962924" w:rsidP="00962924">
            <w:pPr>
              <w:pStyle w:val="ListParagraph"/>
              <w:numPr>
                <w:ilvl w:val="0"/>
                <w:numId w:val="1"/>
              </w:numPr>
            </w:pPr>
            <w:r>
              <w:t>One-on-one tutoring</w:t>
            </w:r>
          </w:p>
          <w:p w14:paraId="33C7AF10" w14:textId="77777777" w:rsidR="00962924" w:rsidRDefault="00962924" w:rsidP="00962924">
            <w:pPr>
              <w:pStyle w:val="ListParagraph"/>
              <w:numPr>
                <w:ilvl w:val="1"/>
                <w:numId w:val="1"/>
              </w:numPr>
            </w:pPr>
            <w:r>
              <w:t>New job description</w:t>
            </w:r>
          </w:p>
          <w:p w14:paraId="0E93C731" w14:textId="77777777" w:rsidR="00962924" w:rsidRDefault="00962924" w:rsidP="00962924">
            <w:pPr>
              <w:pStyle w:val="ListParagraph"/>
              <w:numPr>
                <w:ilvl w:val="1"/>
                <w:numId w:val="1"/>
              </w:numPr>
            </w:pPr>
            <w:r>
              <w:t>Raise for experienced tutors</w:t>
            </w:r>
          </w:p>
          <w:p w14:paraId="564D5620" w14:textId="77777777" w:rsidR="00962924" w:rsidRDefault="00962924" w:rsidP="00962924">
            <w:pPr>
              <w:pStyle w:val="ListParagraph"/>
              <w:numPr>
                <w:ilvl w:val="0"/>
                <w:numId w:val="1"/>
              </w:numPr>
            </w:pPr>
            <w:r>
              <w:t>More contact hours (part of class)</w:t>
            </w:r>
          </w:p>
          <w:p w14:paraId="6FEDF3B9" w14:textId="77777777" w:rsidR="00962924" w:rsidRDefault="00962924" w:rsidP="00962924">
            <w:pPr>
              <w:pStyle w:val="ListParagraph"/>
              <w:numPr>
                <w:ilvl w:val="1"/>
                <w:numId w:val="1"/>
              </w:numPr>
            </w:pPr>
            <w:r>
              <w:t xml:space="preserve">Linked workshops </w:t>
            </w:r>
          </w:p>
          <w:p w14:paraId="16ABE1D7" w14:textId="77777777" w:rsidR="00962924" w:rsidRDefault="00962924" w:rsidP="00962924">
            <w:pPr>
              <w:pStyle w:val="ListParagraph"/>
              <w:numPr>
                <w:ilvl w:val="2"/>
                <w:numId w:val="1"/>
              </w:numPr>
            </w:pPr>
            <w:r>
              <w:t>Regular and required</w:t>
            </w:r>
          </w:p>
          <w:p w14:paraId="5B03C2A8" w14:textId="77777777" w:rsidR="00962924" w:rsidRDefault="00962924" w:rsidP="00962924">
            <w:pPr>
              <w:pStyle w:val="ListParagraph"/>
              <w:numPr>
                <w:ilvl w:val="1"/>
                <w:numId w:val="1"/>
              </w:numPr>
            </w:pPr>
            <w:r>
              <w:t>Study groups</w:t>
            </w:r>
          </w:p>
          <w:p w14:paraId="3A4F80CC" w14:textId="77777777" w:rsidR="00962924" w:rsidRDefault="00962924" w:rsidP="00962924">
            <w:pPr>
              <w:pStyle w:val="ListParagraph"/>
              <w:numPr>
                <w:ilvl w:val="0"/>
                <w:numId w:val="1"/>
              </w:numPr>
            </w:pPr>
            <w:r>
              <w:t>Teaching differences</w:t>
            </w:r>
          </w:p>
          <w:p w14:paraId="170CDCD1" w14:textId="77777777" w:rsidR="00962924" w:rsidRDefault="00962924" w:rsidP="00962924">
            <w:pPr>
              <w:pStyle w:val="ListParagraph"/>
              <w:numPr>
                <w:ilvl w:val="1"/>
                <w:numId w:val="1"/>
              </w:numPr>
            </w:pPr>
            <w:r>
              <w:t>Flipped classes</w:t>
            </w:r>
          </w:p>
          <w:p w14:paraId="637FF512" w14:textId="77777777" w:rsidR="00962924" w:rsidRDefault="00962924" w:rsidP="00962924">
            <w:pPr>
              <w:pStyle w:val="ListParagraph"/>
              <w:numPr>
                <w:ilvl w:val="1"/>
                <w:numId w:val="1"/>
              </w:numPr>
            </w:pPr>
            <w:proofErr w:type="spellStart"/>
            <w:r>
              <w:t>Groupwork</w:t>
            </w:r>
            <w:proofErr w:type="spellEnd"/>
          </w:p>
          <w:p w14:paraId="3EE9A7C1" w14:textId="77777777" w:rsidR="00962924" w:rsidRDefault="00962924" w:rsidP="00962924">
            <w:pPr>
              <w:pStyle w:val="ListParagraph"/>
              <w:numPr>
                <w:ilvl w:val="1"/>
                <w:numId w:val="1"/>
              </w:numPr>
            </w:pPr>
            <w:r>
              <w:t>Experiential/hands-on</w:t>
            </w:r>
          </w:p>
          <w:p w14:paraId="24D56664" w14:textId="77777777" w:rsidR="00962924" w:rsidRDefault="00962924" w:rsidP="00962924">
            <w:pPr>
              <w:pStyle w:val="ListParagraph"/>
              <w:numPr>
                <w:ilvl w:val="0"/>
                <w:numId w:val="1"/>
              </w:numPr>
            </w:pPr>
            <w:r>
              <w:t>Non-credit classes</w:t>
            </w:r>
          </w:p>
          <w:p w14:paraId="29C5C48D" w14:textId="77777777" w:rsidR="00962924" w:rsidRDefault="00962924" w:rsidP="00962924">
            <w:pPr>
              <w:pStyle w:val="ListParagraph"/>
              <w:numPr>
                <w:ilvl w:val="0"/>
                <w:numId w:val="1"/>
              </w:numPr>
            </w:pPr>
            <w:r>
              <w:t>Student Success Center</w:t>
            </w:r>
          </w:p>
          <w:p w14:paraId="23120DDF" w14:textId="77777777" w:rsidR="00962924" w:rsidRDefault="00962924" w:rsidP="00962924">
            <w:pPr>
              <w:pStyle w:val="ListParagraph"/>
              <w:numPr>
                <w:ilvl w:val="0"/>
                <w:numId w:val="1"/>
              </w:numPr>
            </w:pPr>
            <w:r>
              <w:t xml:space="preserve">Embedded </w:t>
            </w:r>
            <w:proofErr w:type="spellStart"/>
            <w:r>
              <w:t>Conuseling</w:t>
            </w:r>
            <w:proofErr w:type="spellEnd"/>
          </w:p>
          <w:p w14:paraId="06AAE3C8" w14:textId="77777777" w:rsidR="00962924" w:rsidRDefault="00962924" w:rsidP="00962924">
            <w:pPr>
              <w:pStyle w:val="ListParagraph"/>
              <w:numPr>
                <w:ilvl w:val="0"/>
                <w:numId w:val="1"/>
              </w:numPr>
            </w:pPr>
            <w:r>
              <w:t>AEBG</w:t>
            </w:r>
          </w:p>
          <w:p w14:paraId="64F112DF" w14:textId="77777777" w:rsidR="00962924" w:rsidRDefault="00962924" w:rsidP="00962924">
            <w:pPr>
              <w:pStyle w:val="ListParagraph"/>
              <w:numPr>
                <w:ilvl w:val="0"/>
                <w:numId w:val="1"/>
              </w:numPr>
            </w:pPr>
            <w:r>
              <w:t>AB-705- Acceleration</w:t>
            </w:r>
          </w:p>
          <w:p w14:paraId="0F6DDD17" w14:textId="77777777" w:rsidR="00962924" w:rsidRDefault="00962924" w:rsidP="00962924">
            <w:pPr>
              <w:pStyle w:val="ListParagraph"/>
              <w:numPr>
                <w:ilvl w:val="0"/>
                <w:numId w:val="1"/>
              </w:numPr>
            </w:pPr>
            <w:r>
              <w:t>Orientation (face-to face)</w:t>
            </w:r>
          </w:p>
          <w:p w14:paraId="04C77A4D" w14:textId="77777777" w:rsidR="00962924" w:rsidRDefault="00962924" w:rsidP="00962924">
            <w:pPr>
              <w:pStyle w:val="ListParagraph"/>
              <w:numPr>
                <w:ilvl w:val="0"/>
                <w:numId w:val="1"/>
              </w:numPr>
            </w:pPr>
            <w:r>
              <w:t>Helping students with technology skills and access</w:t>
            </w:r>
          </w:p>
          <w:p w14:paraId="73AB7F43" w14:textId="77777777" w:rsidR="00962924" w:rsidRDefault="00962924" w:rsidP="00962924">
            <w:pPr>
              <w:pStyle w:val="ListParagraph"/>
              <w:numPr>
                <w:ilvl w:val="1"/>
                <w:numId w:val="1"/>
              </w:numPr>
            </w:pPr>
            <w:r>
              <w:t>In-person (not online)</w:t>
            </w:r>
          </w:p>
          <w:p w14:paraId="153E1C63" w14:textId="77777777" w:rsidR="00962924" w:rsidRDefault="00962924" w:rsidP="00962924">
            <w:pPr>
              <w:pStyle w:val="ListParagraph"/>
              <w:ind w:left="1440"/>
            </w:pPr>
          </w:p>
        </w:tc>
      </w:tr>
    </w:tbl>
    <w:p w14:paraId="7803F4C9" w14:textId="77777777" w:rsidR="00962924" w:rsidRDefault="00962924"/>
    <w:p w14:paraId="4AD2CCAA" w14:textId="77777777" w:rsidR="00962924" w:rsidRDefault="00962924"/>
    <w:p w14:paraId="14026329" w14:textId="77777777" w:rsidR="00962924" w:rsidRDefault="00962924"/>
    <w:p w14:paraId="3AA2E7B9" w14:textId="77777777" w:rsidR="00962924" w:rsidRDefault="00962924"/>
    <w:sectPr w:rsidR="00962924" w:rsidSect="009629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47C2"/>
    <w:multiLevelType w:val="hybridMultilevel"/>
    <w:tmpl w:val="F1923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24"/>
    <w:rsid w:val="00567DBD"/>
    <w:rsid w:val="00724A37"/>
    <w:rsid w:val="00962924"/>
    <w:rsid w:val="00B173C3"/>
    <w:rsid w:val="00C45FE8"/>
    <w:rsid w:val="00DB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07EF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1220</Characters>
  <Application>Microsoft Macintosh Word</Application>
  <DocSecurity>0</DocSecurity>
  <Lines>10</Lines>
  <Paragraphs>2</Paragraphs>
  <ScaleCrop>false</ScaleCrop>
  <Company>Laney College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Latta</dc:creator>
  <cp:keywords/>
  <dc:description/>
  <cp:lastModifiedBy>Ian Latta</cp:lastModifiedBy>
  <cp:revision>4</cp:revision>
  <dcterms:created xsi:type="dcterms:W3CDTF">2018-09-24T20:37:00Z</dcterms:created>
  <dcterms:modified xsi:type="dcterms:W3CDTF">2018-09-24T21:11:00Z</dcterms:modified>
</cp:coreProperties>
</file>