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027C" w14:textId="77777777" w:rsidR="00073CD2" w:rsidRDefault="0035711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tbl>
      <w:tblPr>
        <w:tblStyle w:val="3"/>
        <w:tblW w:w="10985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073CD2" w14:paraId="1BE1F89F" w14:textId="77777777">
        <w:trPr>
          <w:trHeight w:val="400"/>
        </w:trPr>
        <w:tc>
          <w:tcPr>
            <w:tcW w:w="2250" w:type="dxa"/>
          </w:tcPr>
          <w:p w14:paraId="3A044D74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COMMITTEE:</w:t>
            </w:r>
          </w:p>
        </w:tc>
        <w:tc>
          <w:tcPr>
            <w:tcW w:w="8735" w:type="dxa"/>
          </w:tcPr>
          <w:p w14:paraId="521C1F1A" w14:textId="77777777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Foundation Skills </w:t>
            </w:r>
          </w:p>
        </w:tc>
      </w:tr>
      <w:tr w:rsidR="00073CD2" w14:paraId="1816E4DF" w14:textId="77777777">
        <w:trPr>
          <w:trHeight w:val="420"/>
        </w:trPr>
        <w:tc>
          <w:tcPr>
            <w:tcW w:w="2250" w:type="dxa"/>
          </w:tcPr>
          <w:p w14:paraId="470BACE0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14:paraId="25F3E14C" w14:textId="4FE96085" w:rsidR="00073CD2" w:rsidRDefault="00D9500C" w:rsidP="00133CF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9/25/19</w:t>
            </w:r>
          </w:p>
        </w:tc>
      </w:tr>
      <w:tr w:rsidR="00073CD2" w14:paraId="5D38BD73" w14:textId="77777777">
        <w:trPr>
          <w:trHeight w:val="420"/>
        </w:trPr>
        <w:tc>
          <w:tcPr>
            <w:tcW w:w="2250" w:type="dxa"/>
          </w:tcPr>
          <w:p w14:paraId="415704B2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LOC./TIME:</w:t>
            </w:r>
          </w:p>
        </w:tc>
        <w:tc>
          <w:tcPr>
            <w:tcW w:w="8735" w:type="dxa"/>
          </w:tcPr>
          <w:p w14:paraId="425BF7A8" w14:textId="59507FE9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T80</w:t>
            </w:r>
            <w:r w:rsidR="00A31194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 xml:space="preserve"> 2:00-3:30pm</w:t>
            </w:r>
          </w:p>
        </w:tc>
      </w:tr>
      <w:tr w:rsidR="00073CD2" w14:paraId="0E47C8FA" w14:textId="77777777">
        <w:trPr>
          <w:trHeight w:val="700"/>
        </w:trPr>
        <w:tc>
          <w:tcPr>
            <w:tcW w:w="2250" w:type="dxa"/>
          </w:tcPr>
          <w:p w14:paraId="64C8C150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PARTICIPANTS:</w:t>
            </w:r>
          </w:p>
        </w:tc>
        <w:tc>
          <w:tcPr>
            <w:tcW w:w="8735" w:type="dxa"/>
          </w:tcPr>
          <w:p w14:paraId="1DF9ABFD" w14:textId="09C10004" w:rsidR="00FB2B4B" w:rsidRPr="00FB2B4B" w:rsidRDefault="00A31194" w:rsidP="000C3B39">
            <w:pPr>
              <w:pStyle w:val="Normal1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D9500C">
              <w:rPr>
                <w:color w:val="FF0000"/>
                <w:sz w:val="22"/>
                <w:szCs w:val="22"/>
              </w:rPr>
              <w:t xml:space="preserve"> </w:t>
            </w:r>
            <w:r w:rsidR="00FB2B4B">
              <w:rPr>
                <w:color w:val="FF0000"/>
                <w:sz w:val="22"/>
                <w:szCs w:val="22"/>
              </w:rPr>
              <w:t xml:space="preserve"> </w:t>
            </w:r>
            <w:r w:rsidR="00FA3137">
              <w:rPr>
                <w:color w:val="FF0000"/>
                <w:sz w:val="22"/>
                <w:szCs w:val="22"/>
              </w:rPr>
              <w:t>Diane Chang, Suzan, Yiping, Barbara, David, Beth, Denise, Christine, Terrence</w:t>
            </w:r>
            <w:r w:rsidR="006B3604">
              <w:rPr>
                <w:color w:val="FF0000"/>
                <w:sz w:val="22"/>
                <w:szCs w:val="22"/>
              </w:rPr>
              <w:t xml:space="preserve"> Williams</w:t>
            </w:r>
            <w:r w:rsidR="00FA3137">
              <w:rPr>
                <w:color w:val="FF0000"/>
                <w:sz w:val="22"/>
                <w:szCs w:val="22"/>
              </w:rPr>
              <w:t>, Anna</w:t>
            </w:r>
            <w:r w:rsidR="006B3604">
              <w:rPr>
                <w:color w:val="FF0000"/>
                <w:sz w:val="22"/>
                <w:szCs w:val="22"/>
              </w:rPr>
              <w:t>.</w:t>
            </w:r>
          </w:p>
        </w:tc>
      </w:tr>
      <w:tr w:rsidR="00073CD2" w14:paraId="3C6EE3AD" w14:textId="77777777">
        <w:trPr>
          <w:trHeight w:val="420"/>
        </w:trPr>
        <w:tc>
          <w:tcPr>
            <w:tcW w:w="2250" w:type="dxa"/>
          </w:tcPr>
          <w:p w14:paraId="72F5DDE8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NOTETAKER:</w:t>
            </w:r>
          </w:p>
        </w:tc>
        <w:tc>
          <w:tcPr>
            <w:tcW w:w="8735" w:type="dxa"/>
          </w:tcPr>
          <w:p w14:paraId="5D4F0B3C" w14:textId="77777777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Ian Latta</w:t>
            </w:r>
          </w:p>
        </w:tc>
      </w:tr>
      <w:tr w:rsidR="00073CD2" w14:paraId="76876BA1" w14:textId="77777777">
        <w:trPr>
          <w:trHeight w:val="420"/>
        </w:trPr>
        <w:tc>
          <w:tcPr>
            <w:tcW w:w="2250" w:type="dxa"/>
          </w:tcPr>
          <w:p w14:paraId="05212663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HANDOUTS:</w:t>
            </w:r>
          </w:p>
        </w:tc>
        <w:tc>
          <w:tcPr>
            <w:tcW w:w="8735" w:type="dxa"/>
          </w:tcPr>
          <w:p w14:paraId="63CA62D4" w14:textId="77777777" w:rsidR="00073CD2" w:rsidRDefault="00073CD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2"/>
              <w:tblW w:w="7807" w:type="dxa"/>
              <w:tblLayout w:type="fixed"/>
              <w:tblLook w:val="0000" w:firstRow="0" w:lastRow="0" w:firstColumn="0" w:lastColumn="0" w:noHBand="0" w:noVBand="0"/>
            </w:tblPr>
            <w:tblGrid>
              <w:gridCol w:w="3937"/>
              <w:gridCol w:w="3870"/>
            </w:tblGrid>
            <w:tr w:rsidR="00073CD2" w14:paraId="5FA879C2" w14:textId="77777777">
              <w:tc>
                <w:tcPr>
                  <w:tcW w:w="3937" w:type="dxa"/>
                </w:tcPr>
                <w:p w14:paraId="663E4810" w14:textId="01BF5FD4" w:rsidR="00073CD2" w:rsidRDefault="000C3B39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E5F80F9" w14:textId="5F275B80" w:rsidR="00073CD2" w:rsidRDefault="00447717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B61631E" w14:textId="1F1CAFB3" w:rsidR="009C1AAF" w:rsidRPr="009C1AAF" w:rsidRDefault="009C1AAF" w:rsidP="009C1AAF">
                  <w:pPr>
                    <w:pStyle w:val="Normal1"/>
                  </w:pPr>
                  <w:r>
                    <w:t xml:space="preserve">            </w:t>
                  </w:r>
                  <w:r w:rsidR="000C3B39">
                    <w:t xml:space="preserve"> </w:t>
                  </w:r>
                </w:p>
                <w:p w14:paraId="30E3D7A1" w14:textId="68AA8FDD" w:rsidR="00073CD2" w:rsidRDefault="00F4749C" w:rsidP="009C1AAF">
                  <w:pPr>
                    <w:pStyle w:val="Normal1"/>
                    <w:rPr>
                      <w:color w:val="FF0000"/>
                      <w:sz w:val="22"/>
                      <w:szCs w:val="22"/>
                    </w:rPr>
                  </w:pPr>
                  <w:r>
                    <w:t xml:space="preserve">            </w:t>
                  </w:r>
                  <w:r w:rsidR="00133CF2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2FD4090A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  <w:p w14:paraId="746B9E65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D53E50F" w14:textId="77777777" w:rsidR="00073CD2" w:rsidRDefault="00073CD2">
            <w:pPr>
              <w:pStyle w:val="Title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tbl>
      <w:tblPr>
        <w:tblStyle w:val="1"/>
        <w:tblW w:w="109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073CD2" w14:paraId="25C88435" w14:textId="77777777">
        <w:trPr>
          <w:trHeight w:val="280"/>
        </w:trPr>
        <w:tc>
          <w:tcPr>
            <w:tcW w:w="6408" w:type="dxa"/>
            <w:tcBorders>
              <w:top w:val="single" w:sz="8" w:space="0" w:color="B3CC82"/>
              <w:left w:val="single" w:sz="8" w:space="0" w:color="B3CC82"/>
              <w:bottom w:val="single" w:sz="4" w:space="0" w:color="000000"/>
              <w:right w:val="nil"/>
            </w:tcBorders>
            <w:shd w:val="clear" w:color="auto" w:fill="538135"/>
          </w:tcPr>
          <w:p w14:paraId="57829465" w14:textId="77777777" w:rsidR="00073CD2" w:rsidRDefault="0035711A">
            <w:pPr>
              <w:pStyle w:val="Normal1"/>
              <w:tabs>
                <w:tab w:val="left" w:pos="690"/>
                <w:tab w:val="center" w:pos="887"/>
              </w:tabs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AGENDA ITEM</w:t>
            </w:r>
          </w:p>
        </w:tc>
        <w:tc>
          <w:tcPr>
            <w:tcW w:w="4500" w:type="dxa"/>
            <w:tcBorders>
              <w:top w:val="single" w:sz="8" w:space="0" w:color="B3CC82"/>
              <w:left w:val="nil"/>
              <w:bottom w:val="single" w:sz="4" w:space="0" w:color="000000"/>
              <w:right w:val="nil"/>
            </w:tcBorders>
            <w:shd w:val="clear" w:color="auto" w:fill="538135"/>
          </w:tcPr>
          <w:p w14:paraId="4783C926" w14:textId="77777777" w:rsidR="00073CD2" w:rsidRDefault="0035711A">
            <w:pPr>
              <w:pStyle w:val="Normal1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GOAL</w:t>
            </w:r>
          </w:p>
        </w:tc>
      </w:tr>
      <w:tr w:rsidR="00C53371" w14:paraId="7FAEA70F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8C27" w14:textId="67AAA002" w:rsidR="00C53371" w:rsidRPr="00D9500C" w:rsidRDefault="00D9500C" w:rsidP="00D9500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9500C">
              <w:rPr>
                <w:sz w:val="22"/>
                <w:szCs w:val="22"/>
              </w:rPr>
              <w:t>Math funding proposals</w:t>
            </w:r>
          </w:p>
          <w:p w14:paraId="452AF9C6" w14:textId="77777777" w:rsidR="00C53371" w:rsidRDefault="00C53371" w:rsidP="00C53371">
            <w:pPr>
              <w:pStyle w:val="Normal1"/>
              <w:ind w:left="720"/>
              <w:rPr>
                <w:sz w:val="22"/>
                <w:szCs w:val="22"/>
              </w:rPr>
            </w:pPr>
          </w:p>
          <w:p w14:paraId="67AC1772" w14:textId="727F03DB" w:rsidR="006B3604" w:rsidRDefault="006B3604" w:rsidP="00C53371">
            <w:pPr>
              <w:pStyle w:val="Normal1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</w:t>
            </w:r>
            <w:r w:rsidR="00877883">
              <w:rPr>
                <w:sz w:val="22"/>
                <w:szCs w:val="22"/>
              </w:rPr>
              <w:t xml:space="preserve"> and statistics workshop</w:t>
            </w:r>
          </w:p>
          <w:p w14:paraId="48D83A7C" w14:textId="77777777" w:rsidR="006B3604" w:rsidRDefault="006B3604" w:rsidP="00C53371">
            <w:pPr>
              <w:pStyle w:val="Normal1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Christine: We’ve been meeting for three years. IT has been useful for us to look at teaching statistics when many math faculty haven’t taken statistics </w:t>
            </w:r>
          </w:p>
          <w:p w14:paraId="35B7ADDA" w14:textId="7A7D88A5" w:rsidR="006B3604" w:rsidRDefault="006B3604" w:rsidP="00C53371">
            <w:pPr>
              <w:pStyle w:val="Normal1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Anna: COP culminated in workshop </w:t>
            </w:r>
            <w:r w:rsidR="00205781">
              <w:rPr>
                <w:sz w:val="22"/>
                <w:szCs w:val="22"/>
              </w:rPr>
              <w:t xml:space="preserve">on teaching statistics. We went though pedagogy, use of technology, best practices. Getting feedback on our assignments is helpful. </w:t>
            </w:r>
          </w:p>
          <w:p w14:paraId="5DC5053B" w14:textId="31E63D76" w:rsidR="00205781" w:rsidRDefault="00205781" w:rsidP="00C53371">
            <w:pPr>
              <w:pStyle w:val="Normal1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Christine: We created a canvas shell shared amongst instructors with all of the materials included. Because of AB705, there are a lot more sections of statistics. </w:t>
            </w:r>
          </w:p>
          <w:p w14:paraId="68D0A33E" w14:textId="188A42E9" w:rsidR="00205781" w:rsidRDefault="00205781" w:rsidP="00C53371">
            <w:pPr>
              <w:pStyle w:val="Normal1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Anna: We are reaching out to other </w:t>
            </w:r>
            <w:proofErr w:type="spellStart"/>
            <w:r>
              <w:rPr>
                <w:sz w:val="22"/>
                <w:szCs w:val="22"/>
              </w:rPr>
              <w:t>deparrments</w:t>
            </w:r>
            <w:proofErr w:type="spellEnd"/>
            <w:r>
              <w:rPr>
                <w:sz w:val="22"/>
                <w:szCs w:val="22"/>
              </w:rPr>
              <w:t xml:space="preserve"> to find out how math is utilized and making resources like online videos to help students with math in those disciplines. </w:t>
            </w:r>
          </w:p>
          <w:p w14:paraId="0B35AE3A" w14:textId="6FA158F4" w:rsidR="00205781" w:rsidRDefault="00205781" w:rsidP="00C53371">
            <w:pPr>
              <w:pStyle w:val="Normal1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Beth: I want to make a plug for approving this because the committee is supposed to support innovative practices. AB705 is forcing us to be innovative but not providing funding. </w:t>
            </w:r>
          </w:p>
          <w:p w14:paraId="1BDE72D1" w14:textId="182B7D47" w:rsidR="00205781" w:rsidRDefault="00205781" w:rsidP="00C53371">
            <w:pPr>
              <w:pStyle w:val="Normal1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Barbara: What you are doing is what we are doing in ESOL. </w:t>
            </w:r>
          </w:p>
          <w:p w14:paraId="5771BA0C" w14:textId="0CBE23C7" w:rsidR="00205781" w:rsidRDefault="00205781" w:rsidP="00C53371">
            <w:pPr>
              <w:pStyle w:val="Normal1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Denise: Is there guided pathways funding that could support this? </w:t>
            </w:r>
          </w:p>
          <w:p w14:paraId="756F3160" w14:textId="0DC3DCC7" w:rsidR="00205781" w:rsidRDefault="00205781" w:rsidP="00C53371">
            <w:pPr>
              <w:pStyle w:val="Normal1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Suzan: No one committee can support everything that must be done. </w:t>
            </w:r>
          </w:p>
          <w:p w14:paraId="2DF96748" w14:textId="0D76E0AD" w:rsidR="00877883" w:rsidRDefault="00877883" w:rsidP="00C53371">
            <w:pPr>
              <w:pStyle w:val="Normal1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Marla: What’s the overall budget?</w:t>
            </w:r>
          </w:p>
          <w:p w14:paraId="15EBE220" w14:textId="4BC8508F" w:rsidR="00877883" w:rsidRDefault="00877883" w:rsidP="00877883">
            <w:pPr>
              <w:pStyle w:val="Normal1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Denise: I’ll bring it next semester. </w:t>
            </w:r>
          </w:p>
          <w:p w14:paraId="5EC751DE" w14:textId="01B84F41" w:rsidR="00877883" w:rsidRDefault="00877883" w:rsidP="00877883">
            <w:pPr>
              <w:pStyle w:val="Normal1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Barbara: How can this funding be promoted in the department so that more PT instructors participate?</w:t>
            </w:r>
          </w:p>
          <w:p w14:paraId="5A44671D" w14:textId="77777777" w:rsidR="00205781" w:rsidRDefault="00205781" w:rsidP="00C53371">
            <w:pPr>
              <w:pStyle w:val="Normal1"/>
              <w:ind w:left="720"/>
              <w:rPr>
                <w:sz w:val="22"/>
                <w:szCs w:val="22"/>
              </w:rPr>
            </w:pPr>
          </w:p>
          <w:p w14:paraId="60EDD31F" w14:textId="77777777" w:rsidR="00205781" w:rsidRDefault="00205781" w:rsidP="00C53371">
            <w:pPr>
              <w:pStyle w:val="Normal1"/>
              <w:ind w:left="720"/>
              <w:rPr>
                <w:sz w:val="22"/>
                <w:szCs w:val="22"/>
              </w:rPr>
            </w:pPr>
          </w:p>
          <w:p w14:paraId="59281DC4" w14:textId="4FD29C5A" w:rsidR="00205781" w:rsidRPr="00D9500C" w:rsidRDefault="00205781" w:rsidP="00C53371">
            <w:pPr>
              <w:pStyle w:val="Normal1"/>
              <w:ind w:left="72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E838" w14:textId="28432BE6" w:rsidR="00DA44A9" w:rsidRDefault="00D9500C" w:rsidP="00F4749C">
            <w:pPr>
              <w:pStyle w:val="Normal1"/>
              <w:rPr>
                <w:sz w:val="22"/>
                <w:szCs w:val="22"/>
              </w:rPr>
            </w:pPr>
            <w:r w:rsidRPr="00D9500C">
              <w:rPr>
                <w:sz w:val="22"/>
                <w:szCs w:val="22"/>
              </w:rPr>
              <w:lastRenderedPageBreak/>
              <w:t xml:space="preserve"> </w:t>
            </w:r>
            <w:r w:rsidR="00DA44A9" w:rsidRPr="00D9500C">
              <w:rPr>
                <w:sz w:val="22"/>
                <w:szCs w:val="22"/>
              </w:rPr>
              <w:t xml:space="preserve"> </w:t>
            </w:r>
          </w:p>
          <w:p w14:paraId="7B3A36D4" w14:textId="38127D98" w:rsidR="00D9500C" w:rsidRDefault="00877883" w:rsidP="00F4749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12K COP approved, and we are going to approach guided pathways to get funding for statistics workshops. </w:t>
            </w:r>
          </w:p>
          <w:p w14:paraId="3868F920" w14:textId="77777777" w:rsidR="00877883" w:rsidRDefault="00877883" w:rsidP="00F4749C">
            <w:pPr>
              <w:pStyle w:val="Normal1"/>
              <w:rPr>
                <w:sz w:val="22"/>
                <w:szCs w:val="22"/>
              </w:rPr>
            </w:pPr>
          </w:p>
          <w:p w14:paraId="20F8D1D2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11265C01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42718DCA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125582FF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102415CE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6C79D537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1F5EFD0D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23FAAB96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730AC82F" w14:textId="1A1EA05C" w:rsidR="00D9500C" w:rsidRP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C53371" w14:paraId="4DDFF26A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7869" w14:textId="6A1A8ECA" w:rsidR="00FB2B4B" w:rsidRPr="00D9500C" w:rsidRDefault="00D9500C" w:rsidP="00D9500C">
            <w:pPr>
              <w:pStyle w:val="Normal1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9500C">
              <w:rPr>
                <w:sz w:val="22"/>
                <w:szCs w:val="22"/>
              </w:rPr>
              <w:t>Updates to committee name and charge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AEAE" w14:textId="3F2DF92B" w:rsidR="00775246" w:rsidRPr="00D9500C" w:rsidRDefault="00D9500C" w:rsidP="00F4749C">
            <w:pPr>
              <w:pStyle w:val="Normal1"/>
              <w:rPr>
                <w:sz w:val="22"/>
                <w:szCs w:val="22"/>
              </w:rPr>
            </w:pPr>
            <w:r w:rsidRPr="00D9500C">
              <w:rPr>
                <w:sz w:val="22"/>
                <w:szCs w:val="22"/>
              </w:rPr>
              <w:t xml:space="preserve"> </w:t>
            </w:r>
          </w:p>
          <w:p w14:paraId="312F957A" w14:textId="77777777" w:rsidR="00783C16" w:rsidRDefault="00783C16" w:rsidP="00F4749C">
            <w:pPr>
              <w:pStyle w:val="Normal1"/>
              <w:rPr>
                <w:sz w:val="22"/>
                <w:szCs w:val="22"/>
              </w:rPr>
            </w:pPr>
          </w:p>
          <w:p w14:paraId="7E6C71D5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44393CB6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01A99E0E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09280C50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0D493E19" w14:textId="63212227" w:rsidR="00D9500C" w:rsidRP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C53371" w14:paraId="7751AB1E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5320" w14:textId="3D6AC3C6" w:rsidR="00C53371" w:rsidRDefault="00D9500C" w:rsidP="009D21EB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D9500C">
              <w:rPr>
                <w:sz w:val="22"/>
                <w:szCs w:val="22"/>
              </w:rPr>
              <w:t xml:space="preserve">Program review planning </w:t>
            </w:r>
          </w:p>
          <w:p w14:paraId="1DD7A112" w14:textId="77777777" w:rsidR="009D21EB" w:rsidRDefault="009D21EB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Suzan: We received an email from Chris W, who is heading up accreditation. We are contributing to section on student support services. </w:t>
            </w:r>
          </w:p>
          <w:p w14:paraId="07386D37" w14:textId="77777777" w:rsidR="009D21EB" w:rsidRDefault="009D21EB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we say that with our work we evaluate the quality of support services? </w:t>
            </w:r>
          </w:p>
          <w:p w14:paraId="45C7A48D" w14:textId="77777777" w:rsidR="009D21EB" w:rsidRDefault="009D21EB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Denise: Everything we do in the committee is student support. </w:t>
            </w:r>
          </w:p>
          <w:p w14:paraId="71B6392E" w14:textId="77777777" w:rsidR="009D21EB" w:rsidRDefault="009D21EB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David: We did a COP for library a couple years ago that had a report. </w:t>
            </w:r>
          </w:p>
          <w:p w14:paraId="71B16F89" w14:textId="25270701" w:rsidR="009D21EB" w:rsidRDefault="009D21EB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Suzan: We ran surveys in hybrid ESOL</w:t>
            </w:r>
          </w:p>
          <w:p w14:paraId="4B58A7F8" w14:textId="77777777" w:rsidR="009D21EB" w:rsidRDefault="009D21EB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Barbara: In noncredit COP, we spent a lot of time trying to help students enroll. </w:t>
            </w:r>
          </w:p>
          <w:p w14:paraId="1D800B50" w14:textId="77777777" w:rsidR="00463193" w:rsidRDefault="00463193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Suzan: How do we connect what teachers are doing to COP and match it to student success? </w:t>
            </w:r>
          </w:p>
          <w:p w14:paraId="229CC5B5" w14:textId="77777777" w:rsidR="00463193" w:rsidRDefault="00463193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David: Grammar COP resulted in revision to curriculum. </w:t>
            </w:r>
          </w:p>
          <w:p w14:paraId="0871A699" w14:textId="77777777" w:rsidR="00463193" w:rsidRDefault="00463193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we know that students are benefiting from that?</w:t>
            </w:r>
          </w:p>
          <w:p w14:paraId="2556711D" w14:textId="77777777" w:rsidR="00463193" w:rsidRDefault="00463193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342C8A6" w14:textId="77777777" w:rsidR="00463193" w:rsidRDefault="00463193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Denise: It would be useful to get feedback from instructors themselves. </w:t>
            </w:r>
          </w:p>
          <w:p w14:paraId="1E4D5544" w14:textId="77777777" w:rsidR="00463193" w:rsidRDefault="00463193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E92399E" w14:textId="77777777" w:rsidR="00226037" w:rsidRDefault="00463193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Barbara: Tutoring and COPs have been the two biggest ways</w:t>
            </w:r>
            <w:r w:rsidR="00226037">
              <w:rPr>
                <w:sz w:val="22"/>
                <w:szCs w:val="22"/>
              </w:rPr>
              <w:t xml:space="preserve"> we’ve impacted other departments. Third area is noncredit. </w:t>
            </w:r>
          </w:p>
          <w:p w14:paraId="666081E0" w14:textId="0721ACF4" w:rsidR="006335F3" w:rsidRDefault="006335F3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Siri is sending out a survey to students in </w:t>
            </w:r>
            <w:proofErr w:type="spellStart"/>
            <w:r>
              <w:rPr>
                <w:sz w:val="22"/>
                <w:szCs w:val="22"/>
              </w:rPr>
              <w:t>Englihs</w:t>
            </w:r>
            <w:proofErr w:type="spellEnd"/>
            <w:r>
              <w:rPr>
                <w:sz w:val="22"/>
                <w:szCs w:val="22"/>
              </w:rPr>
              <w:t xml:space="preserve"> and Math to see how tutors are helping. </w:t>
            </w:r>
          </w:p>
          <w:p w14:paraId="31F4BDB8" w14:textId="77777777" w:rsidR="006335F3" w:rsidRDefault="006335F3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3914157" w14:textId="5245D30A" w:rsidR="006335F3" w:rsidRDefault="006335F3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Terrence: When I first got to campus, I didn’t hear too much about tutoring, but you hear a lot more students saying they want more tutors. Most students I know who go to work with tutors are not the most struggling but the ones who just want to push their work to the next level. </w:t>
            </w:r>
          </w:p>
          <w:p w14:paraId="5BBE01E5" w14:textId="0ADD1CCE" w:rsidR="006335F3" w:rsidRDefault="006335F3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5829ED9" w14:textId="16805032" w:rsidR="00463193" w:rsidRPr="00D9500C" w:rsidRDefault="00463193" w:rsidP="009D21E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CA1F" w14:textId="77777777" w:rsidR="003E5DF0" w:rsidRDefault="00D9500C" w:rsidP="00F4749C">
            <w:pPr>
              <w:pStyle w:val="Normal1"/>
              <w:rPr>
                <w:sz w:val="22"/>
                <w:szCs w:val="22"/>
              </w:rPr>
            </w:pPr>
            <w:r w:rsidRPr="00D9500C">
              <w:rPr>
                <w:sz w:val="22"/>
                <w:szCs w:val="22"/>
              </w:rPr>
              <w:t>Brainstorm ways to assess the committee</w:t>
            </w:r>
            <w:r>
              <w:rPr>
                <w:sz w:val="22"/>
                <w:szCs w:val="22"/>
              </w:rPr>
              <w:t>’s</w:t>
            </w:r>
            <w:r w:rsidRPr="00D9500C">
              <w:rPr>
                <w:sz w:val="22"/>
                <w:szCs w:val="22"/>
              </w:rPr>
              <w:t xml:space="preserve"> work.</w:t>
            </w:r>
          </w:p>
          <w:p w14:paraId="7C2083A2" w14:textId="4BBF7BF6" w:rsidR="00D9500C" w:rsidRDefault="00D9500C" w:rsidP="00F4749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a</w:t>
            </w:r>
            <w:r w:rsidR="006B3604">
              <w:t>l</w:t>
            </w:r>
            <w:r>
              <w:rPr>
                <w:sz w:val="22"/>
                <w:szCs w:val="22"/>
              </w:rPr>
              <w:t xml:space="preserve">ignment with other departments and areas: </w:t>
            </w:r>
          </w:p>
          <w:p w14:paraId="32AF58DA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22FF7F32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4F0A7322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1F14AD86" w14:textId="3EBF6174" w:rsidR="00D9500C" w:rsidRP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</w:tc>
      </w:tr>
    </w:tbl>
    <w:p w14:paraId="35C868DC" w14:textId="468D1C9D" w:rsidR="00B47BA7" w:rsidRDefault="00D9500C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46BA0BA" w14:textId="151F14B6" w:rsidR="00B47BA7" w:rsidRDefault="00B47BA7">
      <w:pPr>
        <w:pStyle w:val="Normal1"/>
        <w:rPr>
          <w:sz w:val="22"/>
          <w:szCs w:val="22"/>
        </w:rPr>
      </w:pPr>
    </w:p>
    <w:p w14:paraId="646A4DED" w14:textId="2413621F" w:rsidR="006335F3" w:rsidRDefault="006335F3" w:rsidP="006335F3">
      <w:pPr>
        <w:tabs>
          <w:tab w:val="left" w:pos="1808"/>
        </w:tabs>
      </w:pPr>
      <w:r>
        <w:t xml:space="preserve">Barbara: Noncredit students are refused service at the health center. </w:t>
      </w:r>
    </w:p>
    <w:p w14:paraId="526BA116" w14:textId="665FCAED" w:rsidR="006335F3" w:rsidRDefault="006335F3" w:rsidP="006335F3">
      <w:pPr>
        <w:tabs>
          <w:tab w:val="left" w:pos="1808"/>
        </w:tabs>
      </w:pPr>
      <w:r>
        <w:t xml:space="preserve">Beth: </w:t>
      </w:r>
      <w:r w:rsidR="00DB0EEA">
        <w:t xml:space="preserve">Noncredit students don’t get AC Transit </w:t>
      </w:r>
      <w:proofErr w:type="spellStart"/>
      <w:r w:rsidR="00DB0EEA">
        <w:t>fastpass</w:t>
      </w:r>
      <w:proofErr w:type="spellEnd"/>
      <w:r w:rsidR="00DB0EEA">
        <w:t xml:space="preserve"> and health services because they don’t pay fees. This also pertains to students taking fewer than six units. </w:t>
      </w:r>
    </w:p>
    <w:p w14:paraId="03F8E2B5" w14:textId="56D5BD17" w:rsidR="00DB0EEA" w:rsidRDefault="00DB0EEA" w:rsidP="006335F3">
      <w:pPr>
        <w:tabs>
          <w:tab w:val="left" w:pos="1808"/>
        </w:tabs>
      </w:pPr>
      <w:r>
        <w:lastRenderedPageBreak/>
        <w:t xml:space="preserve">Barbara: It’s an equity issue. They’re not going to do it unless we pressure them, </w:t>
      </w:r>
    </w:p>
    <w:p w14:paraId="60C40D05" w14:textId="23AC06A6" w:rsidR="00DB0EEA" w:rsidRDefault="00DB0EEA" w:rsidP="006335F3">
      <w:pPr>
        <w:tabs>
          <w:tab w:val="left" w:pos="1808"/>
        </w:tabs>
      </w:pPr>
      <w:r>
        <w:t xml:space="preserve">Denise: We should come with a viable solution or suggestion for how it should be paid or supported. </w:t>
      </w:r>
    </w:p>
    <w:p w14:paraId="1987C8E7" w14:textId="77777777" w:rsidR="00DB0EEA" w:rsidRDefault="00DB0EEA" w:rsidP="006335F3">
      <w:pPr>
        <w:tabs>
          <w:tab w:val="left" w:pos="1808"/>
        </w:tabs>
      </w:pPr>
      <w:bookmarkStart w:id="0" w:name="_GoBack"/>
      <w:bookmarkEnd w:id="0"/>
    </w:p>
    <w:p w14:paraId="6A6E49D5" w14:textId="77777777" w:rsidR="00DB0EEA" w:rsidRPr="006335F3" w:rsidRDefault="00DB0EEA" w:rsidP="006335F3">
      <w:pPr>
        <w:tabs>
          <w:tab w:val="left" w:pos="1808"/>
        </w:tabs>
      </w:pPr>
    </w:p>
    <w:sectPr w:rsidR="00DB0EEA" w:rsidRPr="006335F3">
      <w:headerReference w:type="default" r:id="rId7"/>
      <w:pgSz w:w="12240" w:h="15840"/>
      <w:pgMar w:top="1440" w:right="720" w:bottom="144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01CEC" w14:textId="77777777" w:rsidR="00997430" w:rsidRDefault="00997430">
      <w:r>
        <w:separator/>
      </w:r>
    </w:p>
  </w:endnote>
  <w:endnote w:type="continuationSeparator" w:id="0">
    <w:p w14:paraId="1EFEB0FB" w14:textId="77777777" w:rsidR="00997430" w:rsidRDefault="0099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98841" w14:textId="77777777" w:rsidR="00997430" w:rsidRDefault="00997430">
      <w:r>
        <w:separator/>
      </w:r>
    </w:p>
  </w:footnote>
  <w:footnote w:type="continuationSeparator" w:id="0">
    <w:p w14:paraId="7D7DFD17" w14:textId="77777777" w:rsidR="00997430" w:rsidRDefault="0099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0A7B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</w:p>
  <w:p w14:paraId="1D18E295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color w:val="000000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</w:p>
  <w:p w14:paraId="5EB9360F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etter Gothic MT" w:eastAsia="Letter Gothic MT" w:hAnsi="Letter Gothic MT" w:cs="Letter Gothic MT"/>
        <w:color w:val="000000"/>
        <w:sz w:val="36"/>
        <w:szCs w:val="36"/>
      </w:rPr>
    </w:pPr>
    <w:r>
      <w:rPr>
        <w:noProof/>
        <w:color w:val="000000"/>
      </w:rPr>
      <w:drawing>
        <wp:inline distT="0" distB="0" distL="114300" distR="114300" wp14:anchorId="0C63DDFC" wp14:editId="6E47B741">
          <wp:extent cx="788035" cy="1015365"/>
          <wp:effectExtent l="0" t="0" r="0" b="0"/>
          <wp:docPr id="2" name="image1.jpg" descr="laneylogo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aneylogo3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Letter Gothic MT" w:eastAsia="Letter Gothic MT" w:hAnsi="Letter Gothic MT" w:cs="Letter Gothic MT"/>
        <w:b/>
        <w:color w:val="000000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4E26FB" wp14:editId="613A5A73">
              <wp:simplePos x="0" y="0"/>
              <wp:positionH relativeFrom="margin">
                <wp:posOffset>1003300</wp:posOffset>
              </wp:positionH>
              <wp:positionV relativeFrom="paragraph">
                <wp:posOffset>0</wp:posOffset>
              </wp:positionV>
              <wp:extent cx="4838700" cy="10026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31413" y="328343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ACE3DE" w14:textId="77777777" w:rsidR="00050CD4" w:rsidRDefault="00050CD4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0000"/>
                              <w:sz w:val="56"/>
                            </w:rPr>
                            <w:t>Foundation Skills Committee</w:t>
                          </w:r>
                        </w:p>
                        <w:p w14:paraId="01AE7952" w14:textId="77777777" w:rsidR="00050CD4" w:rsidRDefault="00050CD4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6600"/>
                              <w:sz w:val="56"/>
                            </w:rPr>
                            <w:t>MEETING AGENDA</w:t>
                          </w:r>
                        </w:p>
                        <w:p w14:paraId="1D70DEB6" w14:textId="77777777" w:rsidR="00050CD4" w:rsidRDefault="00050CD4">
                          <w:pPr>
                            <w:pStyle w:val="Normal1"/>
                            <w:textDirection w:val="btLr"/>
                          </w:pPr>
                        </w:p>
                        <w:p w14:paraId="0E1CAE22" w14:textId="77777777" w:rsidR="00050CD4" w:rsidRDefault="00050CD4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04E26FB" id="Rectangle 1" o:spid="_x0000_s1026" style="position:absolute;margin-left:79pt;margin-top:0;width:381pt;height:78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">
              <v:stroke startarrowwidth="narrow" startarrowlength="short" endarrowwidth="narrow" endarrowlength="short"/>
              <v:textbox inset="2.53958mm,1.2694mm,2.53958mm,1.2694mm">
                <w:txbxContent>
                  <w:p w14:paraId="16ACE3DE" w14:textId="77777777" w:rsidR="00050CD4" w:rsidRDefault="00050CD4">
                    <w:pPr>
                      <w:pStyle w:val="Normal1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0000"/>
                        <w:sz w:val="56"/>
                      </w:rPr>
                      <w:t>Foundation Skills Committee</w:t>
                    </w:r>
                  </w:p>
                  <w:p w14:paraId="01AE7952" w14:textId="77777777" w:rsidR="00050CD4" w:rsidRDefault="00050CD4">
                    <w:pPr>
                      <w:pStyle w:val="Normal1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6600"/>
                        <w:sz w:val="56"/>
                      </w:rPr>
                      <w:t>MEETING AGENDA</w:t>
                    </w:r>
                  </w:p>
                  <w:p w14:paraId="1D70DEB6" w14:textId="77777777" w:rsidR="00050CD4" w:rsidRDefault="00050CD4">
                    <w:pPr>
                      <w:pStyle w:val="Normal1"/>
                      <w:textDirection w:val="btLr"/>
                    </w:pPr>
                  </w:p>
                  <w:p w14:paraId="0E1CAE22" w14:textId="77777777" w:rsidR="00050CD4" w:rsidRDefault="00050CD4">
                    <w:pPr>
                      <w:pStyle w:val="Normal1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25BC5AE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2A3"/>
    <w:multiLevelType w:val="hybridMultilevel"/>
    <w:tmpl w:val="2614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600"/>
    <w:multiLevelType w:val="multilevel"/>
    <w:tmpl w:val="0FE2C1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4C545D"/>
    <w:multiLevelType w:val="hybridMultilevel"/>
    <w:tmpl w:val="7B700DAA"/>
    <w:lvl w:ilvl="0" w:tplc="C71E62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7D1A7B"/>
    <w:multiLevelType w:val="hybridMultilevel"/>
    <w:tmpl w:val="4736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1456"/>
    <w:multiLevelType w:val="multilevel"/>
    <w:tmpl w:val="A7A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F4EA0"/>
    <w:multiLevelType w:val="hybridMultilevel"/>
    <w:tmpl w:val="1C82F654"/>
    <w:lvl w:ilvl="0" w:tplc="D35E58B8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176116FF"/>
    <w:multiLevelType w:val="multilevel"/>
    <w:tmpl w:val="80A0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46B99"/>
    <w:multiLevelType w:val="hybridMultilevel"/>
    <w:tmpl w:val="41A8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130F3"/>
    <w:multiLevelType w:val="hybridMultilevel"/>
    <w:tmpl w:val="614065D2"/>
    <w:lvl w:ilvl="0" w:tplc="2F344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0599"/>
    <w:multiLevelType w:val="hybridMultilevel"/>
    <w:tmpl w:val="175A46DA"/>
    <w:lvl w:ilvl="0" w:tplc="4B4E7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41DC"/>
    <w:multiLevelType w:val="hybridMultilevel"/>
    <w:tmpl w:val="D7C43152"/>
    <w:lvl w:ilvl="0" w:tplc="8E12E8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41A9"/>
    <w:multiLevelType w:val="multilevel"/>
    <w:tmpl w:val="85EC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87A01"/>
    <w:multiLevelType w:val="multilevel"/>
    <w:tmpl w:val="80A0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C17E8"/>
    <w:multiLevelType w:val="hybridMultilevel"/>
    <w:tmpl w:val="0DC227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916D8"/>
    <w:multiLevelType w:val="hybridMultilevel"/>
    <w:tmpl w:val="4894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35E9F"/>
    <w:multiLevelType w:val="hybridMultilevel"/>
    <w:tmpl w:val="9F8C6CD4"/>
    <w:lvl w:ilvl="0" w:tplc="E160A91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6" w15:restartNumberingAfterBreak="0">
    <w:nsid w:val="71DA0C7E"/>
    <w:multiLevelType w:val="hybridMultilevel"/>
    <w:tmpl w:val="694A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D796A"/>
    <w:multiLevelType w:val="hybridMultilevel"/>
    <w:tmpl w:val="33942A38"/>
    <w:lvl w:ilvl="0" w:tplc="B89232A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B92637"/>
    <w:multiLevelType w:val="hybridMultilevel"/>
    <w:tmpl w:val="F9024A98"/>
    <w:lvl w:ilvl="0" w:tplc="D278F5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7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12"/>
    <w:lvlOverride w:ilvl="0">
      <w:startOverride w:val="2"/>
    </w:lvlOverride>
  </w:num>
  <w:num w:numId="13">
    <w:abstractNumId w:val="6"/>
  </w:num>
  <w:num w:numId="14">
    <w:abstractNumId w:val="16"/>
  </w:num>
  <w:num w:numId="15">
    <w:abstractNumId w:val="14"/>
  </w:num>
  <w:num w:numId="16">
    <w:abstractNumId w:val="7"/>
  </w:num>
  <w:num w:numId="17">
    <w:abstractNumId w:val="1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D2"/>
    <w:rsid w:val="00020379"/>
    <w:rsid w:val="00050CD4"/>
    <w:rsid w:val="00073CD2"/>
    <w:rsid w:val="000838F9"/>
    <w:rsid w:val="00092EF3"/>
    <w:rsid w:val="000A0732"/>
    <w:rsid w:val="000A0BE0"/>
    <w:rsid w:val="000B0D62"/>
    <w:rsid w:val="000C3B39"/>
    <w:rsid w:val="000C4F36"/>
    <w:rsid w:val="000E02AD"/>
    <w:rsid w:val="00105E5A"/>
    <w:rsid w:val="00117637"/>
    <w:rsid w:val="00120B84"/>
    <w:rsid w:val="00133CF2"/>
    <w:rsid w:val="00135257"/>
    <w:rsid w:val="00141261"/>
    <w:rsid w:val="0015104F"/>
    <w:rsid w:val="00193617"/>
    <w:rsid w:val="001A2C09"/>
    <w:rsid w:val="001A44D9"/>
    <w:rsid w:val="001D7221"/>
    <w:rsid w:val="001E756D"/>
    <w:rsid w:val="001F6CB9"/>
    <w:rsid w:val="00205781"/>
    <w:rsid w:val="00226037"/>
    <w:rsid w:val="002702E8"/>
    <w:rsid w:val="00270A85"/>
    <w:rsid w:val="00295718"/>
    <w:rsid w:val="002B5245"/>
    <w:rsid w:val="002E1824"/>
    <w:rsid w:val="0033597F"/>
    <w:rsid w:val="0035711A"/>
    <w:rsid w:val="0036682D"/>
    <w:rsid w:val="00376926"/>
    <w:rsid w:val="003820B1"/>
    <w:rsid w:val="003A2FBD"/>
    <w:rsid w:val="003E4C63"/>
    <w:rsid w:val="003E5929"/>
    <w:rsid w:val="003E5DF0"/>
    <w:rsid w:val="00412E88"/>
    <w:rsid w:val="00415AAF"/>
    <w:rsid w:val="0041690E"/>
    <w:rsid w:val="00434564"/>
    <w:rsid w:val="0043783A"/>
    <w:rsid w:val="004412BC"/>
    <w:rsid w:val="00447717"/>
    <w:rsid w:val="00463193"/>
    <w:rsid w:val="00467C05"/>
    <w:rsid w:val="004A2D2A"/>
    <w:rsid w:val="004B3386"/>
    <w:rsid w:val="004D409F"/>
    <w:rsid w:val="00501C6C"/>
    <w:rsid w:val="00526C4F"/>
    <w:rsid w:val="005527EC"/>
    <w:rsid w:val="00565051"/>
    <w:rsid w:val="005A06FD"/>
    <w:rsid w:val="005A630C"/>
    <w:rsid w:val="005A7795"/>
    <w:rsid w:val="005E6282"/>
    <w:rsid w:val="006065F7"/>
    <w:rsid w:val="00614276"/>
    <w:rsid w:val="00620109"/>
    <w:rsid w:val="006335F3"/>
    <w:rsid w:val="00643D09"/>
    <w:rsid w:val="00666E6C"/>
    <w:rsid w:val="0067768D"/>
    <w:rsid w:val="00693EB9"/>
    <w:rsid w:val="00696ED3"/>
    <w:rsid w:val="006B3604"/>
    <w:rsid w:val="006E0B71"/>
    <w:rsid w:val="006E260A"/>
    <w:rsid w:val="00707D2F"/>
    <w:rsid w:val="0072153D"/>
    <w:rsid w:val="00737716"/>
    <w:rsid w:val="00747E40"/>
    <w:rsid w:val="00774A5B"/>
    <w:rsid w:val="00775246"/>
    <w:rsid w:val="00783C16"/>
    <w:rsid w:val="007D0A54"/>
    <w:rsid w:val="007F125D"/>
    <w:rsid w:val="008032C6"/>
    <w:rsid w:val="00811A79"/>
    <w:rsid w:val="00816ECF"/>
    <w:rsid w:val="00843B7E"/>
    <w:rsid w:val="00846B47"/>
    <w:rsid w:val="0085670B"/>
    <w:rsid w:val="008750E4"/>
    <w:rsid w:val="00877883"/>
    <w:rsid w:val="00891603"/>
    <w:rsid w:val="008957CE"/>
    <w:rsid w:val="008A4D10"/>
    <w:rsid w:val="008D1174"/>
    <w:rsid w:val="008E6C1B"/>
    <w:rsid w:val="008E7285"/>
    <w:rsid w:val="00902C4F"/>
    <w:rsid w:val="00910165"/>
    <w:rsid w:val="0091595D"/>
    <w:rsid w:val="00921721"/>
    <w:rsid w:val="0092261B"/>
    <w:rsid w:val="00925577"/>
    <w:rsid w:val="00937D78"/>
    <w:rsid w:val="00951E38"/>
    <w:rsid w:val="0095778E"/>
    <w:rsid w:val="00957B7E"/>
    <w:rsid w:val="009718A3"/>
    <w:rsid w:val="00997430"/>
    <w:rsid w:val="009A5C65"/>
    <w:rsid w:val="009B7BD5"/>
    <w:rsid w:val="009C1AAF"/>
    <w:rsid w:val="009D21EB"/>
    <w:rsid w:val="00A31194"/>
    <w:rsid w:val="00A31AFA"/>
    <w:rsid w:val="00A411C9"/>
    <w:rsid w:val="00A75260"/>
    <w:rsid w:val="00A77DE0"/>
    <w:rsid w:val="00A82282"/>
    <w:rsid w:val="00A8404D"/>
    <w:rsid w:val="00A91010"/>
    <w:rsid w:val="00A9701A"/>
    <w:rsid w:val="00AC299A"/>
    <w:rsid w:val="00AD5289"/>
    <w:rsid w:val="00AD6B08"/>
    <w:rsid w:val="00AF02CF"/>
    <w:rsid w:val="00B15807"/>
    <w:rsid w:val="00B201F5"/>
    <w:rsid w:val="00B432BC"/>
    <w:rsid w:val="00B47BA7"/>
    <w:rsid w:val="00BA4551"/>
    <w:rsid w:val="00BB200C"/>
    <w:rsid w:val="00BD42DA"/>
    <w:rsid w:val="00BD7AF6"/>
    <w:rsid w:val="00BE5C00"/>
    <w:rsid w:val="00BF3A36"/>
    <w:rsid w:val="00BF4B2F"/>
    <w:rsid w:val="00C13964"/>
    <w:rsid w:val="00C267D5"/>
    <w:rsid w:val="00C52E8C"/>
    <w:rsid w:val="00C53371"/>
    <w:rsid w:val="00C8069F"/>
    <w:rsid w:val="00C82A85"/>
    <w:rsid w:val="00CB3097"/>
    <w:rsid w:val="00CF5994"/>
    <w:rsid w:val="00D240F6"/>
    <w:rsid w:val="00D9500C"/>
    <w:rsid w:val="00DA44A9"/>
    <w:rsid w:val="00DB0EEA"/>
    <w:rsid w:val="00DB2787"/>
    <w:rsid w:val="00DC4699"/>
    <w:rsid w:val="00DF612A"/>
    <w:rsid w:val="00E07BEF"/>
    <w:rsid w:val="00E2223F"/>
    <w:rsid w:val="00E269D1"/>
    <w:rsid w:val="00E63DD1"/>
    <w:rsid w:val="00E81384"/>
    <w:rsid w:val="00EA686E"/>
    <w:rsid w:val="00EC05E9"/>
    <w:rsid w:val="00EC0EB5"/>
    <w:rsid w:val="00EE5E0D"/>
    <w:rsid w:val="00F21AA4"/>
    <w:rsid w:val="00F4749C"/>
    <w:rsid w:val="00F86557"/>
    <w:rsid w:val="00F94C83"/>
    <w:rsid w:val="00FA3137"/>
    <w:rsid w:val="00FA45F0"/>
    <w:rsid w:val="00FB2B4B"/>
    <w:rsid w:val="00FC0466"/>
    <w:rsid w:val="00FE60DE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5E55F"/>
  <w15:docId w15:val="{72EB9A87-E72E-4EA1-93D5-31FF3A3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D1"/>
  </w:style>
  <w:style w:type="paragraph" w:styleId="Footer">
    <w:name w:val="footer"/>
    <w:basedOn w:val="Normal"/>
    <w:link w:val="FooterChar"/>
    <w:uiPriority w:val="99"/>
    <w:unhideWhenUsed/>
    <w:rsid w:val="00E26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D1"/>
  </w:style>
  <w:style w:type="paragraph" w:styleId="ListParagraph">
    <w:name w:val="List Paragraph"/>
    <w:basedOn w:val="Normal"/>
    <w:uiPriority w:val="34"/>
    <w:qFormat/>
    <w:rsid w:val="00A311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33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4</cp:revision>
  <cp:lastPrinted>2019-09-25T08:35:00Z</cp:lastPrinted>
  <dcterms:created xsi:type="dcterms:W3CDTF">2019-09-25T21:08:00Z</dcterms:created>
  <dcterms:modified xsi:type="dcterms:W3CDTF">2019-09-25T23:33:00Z</dcterms:modified>
</cp:coreProperties>
</file>